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F54AAD" w:rsidR="0097268F" w:rsidRDefault="0097268F" w14:paraId="04106AB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2"/>
          <w:szCs w:val="22"/>
          <w:lang w:val="sr-Cyrl-RS"/>
        </w:rPr>
      </w:pPr>
    </w:p>
    <w:tbl>
      <w:tblPr>
        <w:tblStyle w:val="a"/>
        <w:tblW w:w="14572" w:type="dxa"/>
        <w:tblBorders>
          <w:top w:val="nil"/>
          <w:left w:val="nil"/>
          <w:bottom w:val="single" w:color="000000" w:sz="4" w:space="0"/>
          <w:right w:val="nil"/>
          <w:insideH w:val="single" w:color="000000" w:sz="4" w:space="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5475"/>
        <w:gridCol w:w="7200"/>
      </w:tblGrid>
      <w:tr w:rsidR="0097268F" w14:paraId="04106AB9" w14:textId="77777777">
        <w:trPr>
          <w:trHeight w:val="1814"/>
        </w:trPr>
        <w:tc>
          <w:tcPr>
            <w:tcW w:w="1897" w:type="dxa"/>
            <w:vAlign w:val="center"/>
          </w:tcPr>
          <w:p w:rsidR="0097268F" w:rsidRDefault="007E25CE" w14:paraId="04106AB4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8" wp14:editId="04106C49">
                  <wp:extent cx="1080000" cy="108000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:rsidR="0097268F" w:rsidRDefault="007E25CE" w14:paraId="04106AB5" w14:textId="7777777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:rsidR="0097268F" w:rsidRDefault="007E25CE" w14:paraId="04106AB6" w14:textId="7777777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ЕКОНОМСКИ ФАКУЛТЕТ</w:t>
            </w:r>
          </w:p>
          <w:p w:rsidR="0097268F" w:rsidRDefault="0097268F" w14:paraId="04106AB7" w14:textId="77777777">
            <w:pPr>
              <w:spacing w:before="120"/>
            </w:pPr>
          </w:p>
        </w:tc>
        <w:tc>
          <w:tcPr>
            <w:tcW w:w="7200" w:type="dxa"/>
            <w:vAlign w:val="center"/>
          </w:tcPr>
          <w:p w:rsidR="0097268F" w:rsidRDefault="007E25CE" w14:paraId="04106AB8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A" wp14:editId="04106C4B">
                  <wp:extent cx="4562475" cy="885825"/>
                  <wp:effectExtent l="0" t="0" r="0" b="0"/>
                  <wp:docPr id="4" name="image1.png" descr="Ekonomski_fakultet_memorandum-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konomski_fakultet_memorandum-01"/>
                          <pic:cNvPicPr preferRelativeResize="0"/>
                        </pic:nvPicPr>
                        <pic:blipFill>
                          <a:blip r:embed="rId7"/>
                          <a:srcRect l="19667" t="3636" r="20272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268F" w:rsidRDefault="0097268F" w14:paraId="04106ABA" w14:textId="77777777"/>
    <w:tbl>
      <w:tblPr>
        <w:tblStyle w:val="a0"/>
        <w:tblW w:w="145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7268F" w:rsidTr="33692D9B" w14:paraId="04106AC4" w14:textId="77777777">
        <w:tc>
          <w:tcPr>
            <w:tcW w:w="1281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BB" w14:textId="77777777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BC" w14:textId="77777777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BD" w14:textId="77777777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BE" w14:textId="77777777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BF" w14:textId="77777777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C0" w14:textId="77777777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C1" w14:textId="77777777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C2" w14:textId="77777777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C3" w14:textId="77777777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97268F" w:rsidTr="33692D9B" w14:paraId="04106ACE" w14:textId="77777777">
        <w:tc>
          <w:tcPr>
            <w:tcW w:w="1281" w:type="dxa"/>
            <w:tcMar/>
            <w:vAlign w:val="center"/>
          </w:tcPr>
          <w:p w:rsidR="0097268F" w:rsidRDefault="007E25CE" w14:paraId="04106AC5" w14:textId="03A25DA4">
            <w:pPr>
              <w:jc w:val="center"/>
            </w:pPr>
            <w:r w:rsidR="33692D9B">
              <w:rPr/>
              <w:t>2024/2025.</w:t>
            </w:r>
          </w:p>
        </w:tc>
        <w:tc>
          <w:tcPr>
            <w:tcW w:w="2400" w:type="dxa"/>
            <w:tcMar/>
            <w:vAlign w:val="center"/>
          </w:tcPr>
          <w:p w:rsidR="0097268F" w:rsidP="33692D9B" w:rsidRDefault="007E25CE" w14:paraId="04106AC6" w14:textId="52F8254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57"/>
              <w:jc w:val="center"/>
            </w:pPr>
            <w:r w:rsidR="33692D9B">
              <w:rPr/>
              <w:t>Пројектовање пословних информационих система</w:t>
            </w:r>
          </w:p>
        </w:tc>
        <w:tc>
          <w:tcPr>
            <w:tcW w:w="1600" w:type="dxa"/>
            <w:tcMar/>
            <w:vAlign w:val="center"/>
          </w:tcPr>
          <w:p w:rsidR="0097268F" w:rsidP="33692D9B" w:rsidRDefault="007E25CE" w14:paraId="04106AC7" w14:textId="1C5BFAF1">
            <w:pPr>
              <w:ind w:left="57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r-Cyrl-BA"/>
              </w:rPr>
            </w:pPr>
            <w:r w:rsidRPr="33692D9B" w:rsidR="33692D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О2018ИППИС</w:t>
            </w:r>
          </w:p>
        </w:tc>
        <w:tc>
          <w:tcPr>
            <w:tcW w:w="2877" w:type="dxa"/>
            <w:tcMar/>
            <w:vAlign w:val="center"/>
          </w:tcPr>
          <w:p w:rsidR="0097268F" w:rsidRDefault="007E25CE" w14:paraId="04106AC8" w14:textId="77777777">
            <w:pPr>
              <w:ind w:left="57" w:right="57"/>
              <w:jc w:val="center"/>
            </w:pPr>
            <w:r>
              <w:t xml:space="preserve">Пословна информатика </w:t>
            </w:r>
          </w:p>
        </w:tc>
        <w:tc>
          <w:tcPr>
            <w:tcW w:w="1280" w:type="dxa"/>
            <w:tcMar/>
            <w:vAlign w:val="center"/>
          </w:tcPr>
          <w:p w:rsidR="0097268F" w:rsidRDefault="007E25CE" w14:paraId="04106AC9" w14:textId="77777777">
            <w:pPr>
              <w:jc w:val="center"/>
            </w:pPr>
            <w:r>
              <w:t>Први</w:t>
            </w:r>
          </w:p>
        </w:tc>
        <w:tc>
          <w:tcPr>
            <w:tcW w:w="1280" w:type="dxa"/>
            <w:tcMar/>
            <w:vAlign w:val="center"/>
          </w:tcPr>
          <w:p w:rsidR="0097268F" w:rsidP="33692D9B" w:rsidRDefault="007E25CE" w14:paraId="04106ACA" w14:textId="4B3229D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3692D9B">
              <w:rPr/>
              <w:t>Четврта</w:t>
            </w:r>
          </w:p>
        </w:tc>
        <w:tc>
          <w:tcPr>
            <w:tcW w:w="1280" w:type="dxa"/>
            <w:tcMar/>
            <w:vAlign w:val="center"/>
          </w:tcPr>
          <w:p w:rsidR="0097268F" w:rsidP="33692D9B" w:rsidRDefault="007E25CE" w14:paraId="04106ACB" w14:textId="10BB79A7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sr-Cyrl-BA"/>
              </w:rPr>
            </w:pPr>
            <w:r w:rsidRPr="33692D9B" w:rsidR="33692D9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280" w:type="dxa"/>
            <w:tcMar/>
            <w:vAlign w:val="center"/>
          </w:tcPr>
          <w:p w:rsidR="0097268F" w:rsidRDefault="007E25CE" w14:paraId="04106ACC" w14:textId="77777777">
            <w:pPr>
              <w:jc w:val="center"/>
            </w:pPr>
            <w:r>
              <w:rPr>
                <w:color w:val="FF0000"/>
              </w:rPr>
              <w:t>-</w:t>
            </w:r>
          </w:p>
        </w:tc>
        <w:tc>
          <w:tcPr>
            <w:tcW w:w="1280" w:type="dxa"/>
            <w:tcMar/>
            <w:vAlign w:val="center"/>
          </w:tcPr>
          <w:p w:rsidR="0097268F" w:rsidRDefault="007E25CE" w14:paraId="04106ACD" w14:textId="77777777">
            <w:pPr>
              <w:jc w:val="center"/>
            </w:pPr>
            <w:r>
              <w:t>1</w:t>
            </w:r>
          </w:p>
        </w:tc>
      </w:tr>
    </w:tbl>
    <w:p w:rsidR="0097268F" w:rsidRDefault="007E25CE" w14:paraId="04106ACF" w14:textId="77777777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W w:w="1451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0"/>
        <w:gridCol w:w="1589"/>
        <w:gridCol w:w="379"/>
        <w:gridCol w:w="2552"/>
      </w:tblGrid>
      <w:tr w:rsidR="0097268F" w:rsidTr="554D5712" w14:paraId="04106AD9" w14:textId="77777777">
        <w:trPr/>
        <w:tc>
          <w:tcPr>
            <w:tcW w:w="112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0" w14:textId="77777777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1" w14:textId="77777777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2" w14:textId="77777777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3" w14:textId="77777777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4" w14:textId="77777777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0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5" w14:textId="77777777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9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6" w14:textId="77777777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7" w14:textId="77777777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tcMar/>
            <w:vAlign w:val="center"/>
          </w:tcPr>
          <w:p w:rsidR="0097268F" w:rsidRDefault="007E25CE" w14:paraId="04106AD8" w14:textId="77777777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97268F" w:rsidTr="554D5712" w14:paraId="04106AE6" w14:textId="77777777">
        <w:trPr>
          <w:trHeight w:val="968"/>
        </w:trPr>
        <w:tc>
          <w:tcPr>
            <w:tcW w:w="1120" w:type="dxa"/>
            <w:tcMar/>
            <w:vAlign w:val="center"/>
          </w:tcPr>
          <w:p w:rsidR="0097268F" w:rsidRDefault="007E25CE" w14:paraId="04106ADA" w14:textId="77777777">
            <w:pPr>
              <w:jc w:val="center"/>
            </w:pPr>
            <w:r>
              <w:t>I</w:t>
            </w:r>
          </w:p>
          <w:p w:rsidR="0097268F" w:rsidRDefault="0097268F" w14:paraId="04106ADB" w14:textId="77777777">
            <w:pPr>
              <w:jc w:val="center"/>
            </w:pPr>
          </w:p>
        </w:tc>
        <w:tc>
          <w:tcPr>
            <w:tcW w:w="1402" w:type="dxa"/>
            <w:tcMar/>
            <w:vAlign w:val="center"/>
          </w:tcPr>
          <w:p w:rsidR="0097268F" w:rsidRDefault="007E25CE" w14:paraId="04106ADC" w14:textId="77777777">
            <w:pPr>
              <w:jc w:val="center"/>
            </w:pPr>
            <w:r>
              <w:t>П1</w:t>
            </w:r>
          </w:p>
          <w:p w:rsidR="0097268F" w:rsidRDefault="0097268F" w14:paraId="04106ADD" w14:textId="77777777">
            <w:pPr>
              <w:jc w:val="center"/>
            </w:pP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ADF" w14:textId="725D8126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57"/>
              <w:rPr>
                <w:color w:val="000000"/>
              </w:rPr>
            </w:pPr>
            <w:r w:rsidRPr="33692D9B" w:rsidR="33692D9B">
              <w:rPr>
                <w:color w:val="000000" w:themeColor="text1" w:themeTint="FF" w:themeShade="FF"/>
              </w:rPr>
              <w:t>Увод у Управљање Пројектима</w:t>
            </w:r>
          </w:p>
        </w:tc>
        <w:tc>
          <w:tcPr>
            <w:tcW w:w="1407" w:type="dxa"/>
            <w:tcMar/>
            <w:vAlign w:val="center"/>
          </w:tcPr>
          <w:p w:rsidRPr="00E4242A" w:rsidR="0097268F" w:rsidP="554D5712" w:rsidRDefault="00E4242A" w14:paraId="04106AE0" w14:textId="5171AA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RDefault="000759DE" w14:paraId="04106AE1" w14:textId="52892202">
            <w:pPr>
              <w:jc w:val="center"/>
            </w:pPr>
            <w:r w:rsidR="554D5712">
              <w:rPr/>
              <w:t>18.02.2025.</w:t>
            </w:r>
          </w:p>
        </w:tc>
        <w:tc>
          <w:tcPr>
            <w:tcW w:w="1530" w:type="dxa"/>
            <w:tcMar/>
            <w:vAlign w:val="center"/>
          </w:tcPr>
          <w:p w:rsidRPr="00E4242A" w:rsidR="0097268F" w:rsidRDefault="00E4242A" w14:paraId="04106AE2" w14:textId="3DA9F0A7">
            <w:pPr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AE3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AE4" w14:textId="25067A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AE5" w14:textId="77777777">
            <w:pPr>
              <w:ind w:left="57" w:right="57"/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AF0" w14:textId="77777777">
        <w:trPr>
          <w:trHeight w:val="135"/>
        </w:trPr>
        <w:tc>
          <w:tcPr>
            <w:tcW w:w="1120" w:type="dxa"/>
            <w:tcMar/>
            <w:vAlign w:val="center"/>
          </w:tcPr>
          <w:p w:rsidR="0097268F" w:rsidRDefault="007E25CE" w14:paraId="04106AE7" w14:textId="77777777">
            <w:pPr>
              <w:jc w:val="center"/>
            </w:pPr>
            <w:r>
              <w:t>II</w:t>
            </w:r>
          </w:p>
        </w:tc>
        <w:tc>
          <w:tcPr>
            <w:tcW w:w="1402" w:type="dxa"/>
            <w:tcMar/>
            <w:vAlign w:val="center"/>
          </w:tcPr>
          <w:p w:rsidR="0097268F" w:rsidRDefault="007E25CE" w14:paraId="04106AE8" w14:textId="77777777">
            <w:pPr>
              <w:jc w:val="center"/>
            </w:pPr>
            <w:r>
              <w:t>П2</w:t>
            </w:r>
          </w:p>
        </w:tc>
        <w:tc>
          <w:tcPr>
            <w:tcW w:w="3119" w:type="dxa"/>
            <w:tcMar/>
            <w:vAlign w:val="center"/>
          </w:tcPr>
          <w:p w:rsidR="0097268F" w:rsidRDefault="007E25CE" w14:paraId="04106AE9" w14:textId="6104F45B">
            <w:pPr>
              <w:ind w:left="57"/>
            </w:pPr>
            <w:r w:rsidR="33692D9B">
              <w:rPr/>
              <w:t>Процеси Управљања Пројектом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6E7377" w14:paraId="04106AEA" w14:textId="3BCC5C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RDefault="000759DE" w14:paraId="04106AEB" w14:textId="2D3EE803">
            <w:pPr>
              <w:jc w:val="center"/>
            </w:pPr>
            <w:r w:rsidRPr="554D5712" w:rsidR="554D5712">
              <w:rPr>
                <w:lang w:val="en-US"/>
              </w:rPr>
              <w:t>25.02.2025.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276E0" w14:paraId="04106AEC" w14:textId="52B1034F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AED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AEE" w14:textId="114114E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AEF" w14:textId="77777777">
            <w:pPr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AFA" w14:textId="77777777">
        <w:trPr>
          <w:trHeight w:val="135"/>
        </w:trPr>
        <w:tc>
          <w:tcPr>
            <w:tcW w:w="1120" w:type="dxa"/>
            <w:tcMar/>
            <w:vAlign w:val="center"/>
          </w:tcPr>
          <w:p w:rsidR="0097268F" w:rsidRDefault="007E25CE" w14:paraId="04106AF1" w14:textId="77777777">
            <w:pPr>
              <w:jc w:val="center"/>
            </w:pPr>
            <w:r>
              <w:t>III</w:t>
            </w:r>
          </w:p>
        </w:tc>
        <w:tc>
          <w:tcPr>
            <w:tcW w:w="1402" w:type="dxa"/>
            <w:tcMar/>
            <w:vAlign w:val="center"/>
          </w:tcPr>
          <w:p w:rsidR="0097268F" w:rsidRDefault="007E25CE" w14:paraId="04106AF2" w14:textId="77777777">
            <w:pPr>
              <w:jc w:val="center"/>
            </w:pPr>
            <w:r>
              <w:t>П3</w:t>
            </w: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AF3" w14:textId="3A5C2608">
            <w:pPr>
              <w:pStyle w:val="Normal"/>
              <w:ind w:left="57"/>
            </w:pPr>
            <w:r w:rsidR="33692D9B">
              <w:rPr/>
              <w:t>Интеграција, оквир, и Управљање Роковима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6E7377" w14:paraId="04106AF4" w14:textId="6B34EBA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P="33692D9B" w:rsidRDefault="000759DE" w14:paraId="04106AF5" w14:textId="7C53B6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04.03.2025.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276E0" w14:paraId="04106AF6" w14:textId="0343AF7B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AF7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AF8" w14:textId="04549F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AF9" w14:textId="77777777">
            <w:pPr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B04" w14:textId="77777777">
        <w:trPr>
          <w:trHeight w:val="135"/>
        </w:trPr>
        <w:tc>
          <w:tcPr>
            <w:tcW w:w="1120" w:type="dxa"/>
            <w:tcMar/>
            <w:vAlign w:val="center"/>
          </w:tcPr>
          <w:p w:rsidR="0097268F" w:rsidRDefault="007E25CE" w14:paraId="04106AFB" w14:textId="77777777">
            <w:pPr>
              <w:jc w:val="center"/>
            </w:pPr>
            <w:r>
              <w:t>IV</w:t>
            </w:r>
          </w:p>
        </w:tc>
        <w:tc>
          <w:tcPr>
            <w:tcW w:w="1402" w:type="dxa"/>
            <w:tcMar/>
            <w:vAlign w:val="center"/>
          </w:tcPr>
          <w:p w:rsidR="0097268F" w:rsidRDefault="007E25CE" w14:paraId="04106AFC" w14:textId="77777777">
            <w:pPr>
              <w:jc w:val="center"/>
            </w:pPr>
            <w:r>
              <w:t>П4</w:t>
            </w: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AFD" w14:textId="0206C646">
            <w:pPr>
              <w:pStyle w:val="Normal"/>
              <w:ind w:left="57"/>
            </w:pPr>
            <w:r w:rsidR="33692D9B">
              <w:rPr/>
              <w:t>Трошкови, Квалитет, и Управљање Ресурсима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6E7377" w14:paraId="04106AFE" w14:textId="32341591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P="33692D9B" w:rsidRDefault="000759DE" w14:paraId="04106AFF" w14:textId="640628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11.03.2025.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276E0" w14:paraId="04106B00" w14:textId="6A9DD8FC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B01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B02" w14:textId="72753F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B03" w14:textId="77777777">
            <w:pPr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B0E" w14:textId="77777777">
        <w:trPr>
          <w:trHeight w:val="135"/>
        </w:trPr>
        <w:tc>
          <w:tcPr>
            <w:tcW w:w="1120" w:type="dxa"/>
            <w:tcMar/>
            <w:vAlign w:val="center"/>
          </w:tcPr>
          <w:p w:rsidR="0097268F" w:rsidRDefault="007E25CE" w14:paraId="04106B05" w14:textId="77777777">
            <w:pPr>
              <w:jc w:val="center"/>
            </w:pPr>
            <w:r>
              <w:t>V</w:t>
            </w:r>
          </w:p>
        </w:tc>
        <w:tc>
          <w:tcPr>
            <w:tcW w:w="1402" w:type="dxa"/>
            <w:tcMar/>
            <w:vAlign w:val="center"/>
          </w:tcPr>
          <w:p w:rsidR="0097268F" w:rsidRDefault="007E25CE" w14:paraId="04106B06" w14:textId="77777777">
            <w:pPr>
              <w:jc w:val="center"/>
            </w:pPr>
            <w:r>
              <w:t>П5</w:t>
            </w: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B07" w14:textId="5C71D39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Управљање комуникацијом и ризицима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027C17" w14:paraId="04106B08" w14:textId="197C4CAA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P="33692D9B" w:rsidRDefault="000759DE" w14:paraId="04106B09" w14:textId="695C548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18.03.2025.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276E0" w14:paraId="04106B0A" w14:textId="5E8D3CDF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B0B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B0C" w14:textId="34D59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B0D" w14:textId="77777777">
            <w:pPr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B18" w14:textId="77777777">
        <w:trPr>
          <w:trHeight w:val="135"/>
        </w:trPr>
        <w:tc>
          <w:tcPr>
            <w:tcW w:w="1120" w:type="dxa"/>
            <w:tcMar/>
            <w:vAlign w:val="center"/>
          </w:tcPr>
          <w:p w:rsidR="0097268F" w:rsidRDefault="007E25CE" w14:paraId="04106B0F" w14:textId="32D77427">
            <w:pPr>
              <w:jc w:val="center"/>
            </w:pPr>
            <w:r w:rsidR="33692D9B">
              <w:rPr/>
              <w:t>VI</w:t>
            </w:r>
          </w:p>
        </w:tc>
        <w:tc>
          <w:tcPr>
            <w:tcW w:w="1402" w:type="dxa"/>
            <w:tcMar/>
            <w:vAlign w:val="center"/>
          </w:tcPr>
          <w:p w:rsidR="0097268F" w:rsidRDefault="007E25CE" w14:paraId="04106B10" w14:textId="77777777">
            <w:pPr>
              <w:jc w:val="center"/>
            </w:pPr>
            <w:r>
              <w:t>П6</w:t>
            </w: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B11" w14:textId="0AC1406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Заинтересоване стране у пројекту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027C17" w14:paraId="04106B12" w14:textId="5BB1D4D0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P="33692D9B" w:rsidRDefault="00167AE9" w14:paraId="04106B13" w14:textId="50B15ED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25.03.2025.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276E0" w14:paraId="04106B14" w14:textId="7C7267FF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B15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B16" w14:textId="6ADCAD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B17" w14:textId="77777777">
            <w:pPr>
              <w:jc w:val="center"/>
            </w:pPr>
            <w:r>
              <w:t>Доц. др Борис Тодоровић</w:t>
            </w:r>
          </w:p>
        </w:tc>
      </w:tr>
      <w:tr w:rsidR="004F60CC" w:rsidTr="554D5712" w14:paraId="2834D1C3" w14:textId="77777777">
        <w:trPr>
          <w:trHeight w:val="696"/>
        </w:trPr>
        <w:tc>
          <w:tcPr>
            <w:tcW w:w="1120" w:type="dxa"/>
            <w:tcMar/>
            <w:vAlign w:val="center"/>
          </w:tcPr>
          <w:p w:rsidR="004F60CC" w:rsidP="00EF3F7A" w:rsidRDefault="004F60CC" w14:paraId="1A49E68E" w14:textId="77777777">
            <w:pPr>
              <w:jc w:val="center"/>
            </w:pPr>
            <w:r>
              <w:lastRenderedPageBreak/>
              <w:t>VII</w:t>
            </w:r>
          </w:p>
        </w:tc>
        <w:tc>
          <w:tcPr>
            <w:tcW w:w="1402" w:type="dxa"/>
            <w:tcMar/>
            <w:vAlign w:val="center"/>
          </w:tcPr>
          <w:p w:rsidR="004F60CC" w:rsidP="00EF3F7A" w:rsidRDefault="004F60CC" w14:paraId="201EA0D1" w14:textId="77777777">
            <w:pPr>
              <w:jc w:val="center"/>
            </w:pPr>
            <w:r>
              <w:t>П7</w:t>
            </w:r>
          </w:p>
        </w:tc>
        <w:tc>
          <w:tcPr>
            <w:tcW w:w="3119" w:type="dxa"/>
            <w:tcMar/>
            <w:vAlign w:val="center"/>
          </w:tcPr>
          <w:p w:rsidR="004F60CC" w:rsidP="33692D9B" w:rsidRDefault="004F60CC" w14:paraId="520C337D" w14:textId="5C3822A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Методологије развоја софтвера</w:t>
            </w:r>
          </w:p>
        </w:tc>
        <w:tc>
          <w:tcPr>
            <w:tcW w:w="1407" w:type="dxa"/>
            <w:tcMar/>
            <w:vAlign w:val="center"/>
          </w:tcPr>
          <w:p w:rsidR="004F60CC" w:rsidP="554D5712" w:rsidRDefault="00027C17" w14:paraId="392019C7" w14:textId="0B515AD7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Pr="00134057" w:rsidR="004F60CC" w:rsidP="00EF3F7A" w:rsidRDefault="004F60CC" w14:paraId="1F89B931" w14:textId="2223A882">
            <w:pPr>
              <w:rPr>
                <w:lang w:val="en-US"/>
              </w:rPr>
            </w:pPr>
            <w:r w:rsidR="554D5712">
              <w:rPr/>
              <w:t xml:space="preserve"> 01</w:t>
            </w:r>
            <w:r w:rsidRPr="554D5712" w:rsidR="554D5712">
              <w:rPr>
                <w:lang w:val="en-US"/>
              </w:rPr>
              <w:t>.04.2025.</w:t>
            </w:r>
          </w:p>
        </w:tc>
        <w:tc>
          <w:tcPr>
            <w:tcW w:w="1530" w:type="dxa"/>
            <w:tcMar/>
            <w:vAlign w:val="center"/>
          </w:tcPr>
          <w:p w:rsidR="004F60CC" w:rsidP="33692D9B" w:rsidRDefault="009276E0" w14:paraId="019254BC" w14:textId="16FAEB80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4F60CC" w:rsidP="00EF3F7A" w:rsidRDefault="004F60CC" w14:paraId="65C97228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4F60CC" w:rsidP="00EF3F7A" w:rsidRDefault="00134057" w14:paraId="7C2D5BC5" w14:textId="2FB17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4F60CC" w:rsidP="00EF3F7A" w:rsidRDefault="004F60CC" w14:paraId="732687CE" w14:textId="77777777">
            <w:pPr>
              <w:jc w:val="center"/>
            </w:pPr>
            <w:r>
              <w:t>Доц. др Борис Тодоровић</w:t>
            </w:r>
          </w:p>
        </w:tc>
      </w:tr>
      <w:tr w:rsidR="554D5712" w:rsidTr="554D5712" w14:paraId="7A91524D">
        <w:trPr>
          <w:trHeight w:val="135"/>
          <w:jc w:val="center"/>
        </w:trPr>
        <w:tc>
          <w:tcPr>
            <w:tcW w:w="1120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2120CDE5" w14:textId="765940DE">
            <w:pPr>
              <w:jc w:val="center"/>
              <w:rPr>
                <w:lang w:val="en-US"/>
              </w:rPr>
            </w:pPr>
            <w:r w:rsidR="554D5712">
              <w:rPr/>
              <w:t>VII</w:t>
            </w:r>
            <w:r w:rsidRPr="554D5712" w:rsidR="554D5712">
              <w:rPr>
                <w:lang w:val="en-US"/>
              </w:rPr>
              <w:t>I</w:t>
            </w:r>
          </w:p>
        </w:tc>
        <w:tc>
          <w:tcPr>
            <w:tcW w:w="1402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47892966">
            <w:pPr>
              <w:jc w:val="center"/>
            </w:pPr>
          </w:p>
        </w:tc>
        <w:tc>
          <w:tcPr>
            <w:tcW w:w="3119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08CEBE98">
            <w:pPr>
              <w:ind w:left="57"/>
            </w:pPr>
            <w:r w:rsidR="554D5712">
              <w:rPr/>
              <w:t xml:space="preserve">Први колоквијум </w:t>
            </w:r>
          </w:p>
        </w:tc>
        <w:tc>
          <w:tcPr>
            <w:tcW w:w="1407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6AD6CF84" w14:textId="12097E3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center"/>
            </w:pPr>
            <w:r w:rsidRPr="554D5712" w:rsidR="554D5712">
              <w:rPr>
                <w:lang w:val="sr-Cyrl-RS"/>
              </w:rPr>
              <w:t>Сриједа</w:t>
            </w:r>
          </w:p>
        </w:tc>
        <w:tc>
          <w:tcPr>
            <w:tcW w:w="1418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68472513" w14:textId="23CB70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54D5712" w:rsidR="554D5712">
              <w:rPr>
                <w:lang w:val="sr-Cyrl-RS"/>
              </w:rPr>
              <w:t>09.04.2025.</w:t>
            </w:r>
          </w:p>
        </w:tc>
        <w:tc>
          <w:tcPr>
            <w:tcW w:w="1530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66A608F3" w14:textId="4EBFDB29">
            <w:pPr>
              <w:pStyle w:val="Normal"/>
              <w:jc w:val="center"/>
              <w:rPr>
                <w:lang w:val="en-US"/>
              </w:rPr>
            </w:pPr>
            <w:r w:rsidRPr="554D5712" w:rsidR="554D5712">
              <w:rPr>
                <w:lang w:val="en-US"/>
              </w:rPr>
              <w:t>11:00-12:00</w:t>
            </w:r>
          </w:p>
        </w:tc>
        <w:tc>
          <w:tcPr>
            <w:tcW w:w="1589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6872E62B">
            <w:pPr>
              <w:jc w:val="center"/>
              <w:rPr>
                <w:rFonts w:ascii="Cambria" w:hAnsi="Cambria" w:eastAsia="Cambria" w:cs="Cambria"/>
              </w:rPr>
            </w:pPr>
            <w:r w:rsidRPr="554D5712" w:rsidR="554D5712"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53062A5C" w14:textId="727BCE71">
            <w:pPr>
              <w:jc w:val="center"/>
              <w:rPr>
                <w:lang w:val="en-US"/>
              </w:rPr>
            </w:pPr>
            <w:r w:rsidRPr="554D5712" w:rsidR="554D5712">
              <w:rPr>
                <w:lang w:val="en-US"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  <w:tcMar/>
            <w:vAlign w:val="center"/>
          </w:tcPr>
          <w:p w:rsidR="554D5712" w:rsidP="554D5712" w:rsidRDefault="554D5712" w14:paraId="0DE2FC35">
            <w:pPr>
              <w:jc w:val="center"/>
            </w:pPr>
            <w:r w:rsidR="554D5712">
              <w:rPr/>
              <w:t>Доц. др Борис Тодоровић</w:t>
            </w:r>
          </w:p>
        </w:tc>
      </w:tr>
      <w:tr w:rsidR="0097268F" w:rsidTr="554D5712" w14:paraId="04106B22" w14:textId="77777777">
        <w:trPr>
          <w:trHeight w:val="696"/>
        </w:trPr>
        <w:tc>
          <w:tcPr>
            <w:tcW w:w="1120" w:type="dxa"/>
            <w:tcMar/>
            <w:vAlign w:val="center"/>
          </w:tcPr>
          <w:p w:rsidRPr="00800BF5" w:rsidR="0097268F" w:rsidRDefault="007E25CE" w14:paraId="04106B19" w14:textId="6DFEE7FD">
            <w:pPr>
              <w:jc w:val="center"/>
              <w:rPr>
                <w:lang w:val="en-US"/>
              </w:rPr>
            </w:pPr>
            <w:r w:rsidR="554D5712">
              <w:rPr/>
              <w:t>IX</w:t>
            </w:r>
          </w:p>
        </w:tc>
        <w:tc>
          <w:tcPr>
            <w:tcW w:w="1402" w:type="dxa"/>
            <w:tcMar/>
            <w:vAlign w:val="center"/>
          </w:tcPr>
          <w:p w:rsidR="0097268F" w:rsidRDefault="007E25CE" w14:paraId="04106B1A" w14:textId="0D489333">
            <w:pPr>
              <w:jc w:val="center"/>
            </w:pPr>
            <w:r w:rsidR="554D5712">
              <w:rPr/>
              <w:t>П8</w:t>
            </w: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B1B" w14:textId="6274276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Нови трендови у управљању пројектима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027C17" w14:paraId="04106B1C" w14:textId="5BB480CF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RDefault="007E25CE" w14:paraId="04106B1D" w14:textId="6543DB33">
            <w:r w:rsidR="554D5712">
              <w:rPr/>
              <w:t xml:space="preserve"> 15</w:t>
            </w:r>
            <w:r w:rsidRPr="554D5712" w:rsidR="554D5712">
              <w:rPr>
                <w:lang w:val="en-US"/>
              </w:rPr>
              <w:t>.04.2025.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276E0" w14:paraId="04106B1E" w14:textId="62ABF42C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B1F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B20" w14:textId="63FEA0F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B21" w14:textId="77777777">
            <w:pPr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B40" w14:textId="77777777">
        <w:trPr>
          <w:trHeight w:val="135"/>
        </w:trPr>
        <w:tc>
          <w:tcPr>
            <w:tcW w:w="1120" w:type="dxa"/>
            <w:tcBorders>
              <w:bottom w:val="single" w:color="000000" w:themeColor="text1" w:sz="4" w:space="0"/>
            </w:tcBorders>
            <w:tcMar/>
            <w:vAlign w:val="center"/>
          </w:tcPr>
          <w:p w:rsidR="0097268F" w:rsidRDefault="007E25CE" w14:paraId="04106B37" w14:textId="0582B00F">
            <w:pPr>
              <w:jc w:val="center"/>
            </w:pPr>
            <w:r w:rsidR="554D5712">
              <w:rPr/>
              <w:t>X</w:t>
            </w:r>
          </w:p>
        </w:tc>
        <w:tc>
          <w:tcPr>
            <w:tcW w:w="1402" w:type="dxa"/>
            <w:tcBorders>
              <w:bottom w:val="single" w:color="000000" w:themeColor="text1" w:sz="4" w:space="0"/>
            </w:tcBorders>
            <w:tcMar/>
            <w:vAlign w:val="center"/>
          </w:tcPr>
          <w:p w:rsidR="0097268F" w:rsidRDefault="007E25CE" w14:paraId="04106B38" w14:textId="6FCAF3C7">
            <w:pPr>
              <w:jc w:val="center"/>
            </w:pPr>
            <w:r w:rsidR="554D5712">
              <w:rPr/>
              <w:t>П9</w:t>
            </w:r>
          </w:p>
        </w:tc>
        <w:tc>
          <w:tcPr>
            <w:tcW w:w="3119" w:type="dxa"/>
            <w:tcBorders>
              <w:bottom w:val="single" w:color="000000" w:themeColor="text1" w:sz="4" w:space="0"/>
            </w:tcBorders>
            <w:tcMar/>
            <w:vAlign w:val="center"/>
          </w:tcPr>
          <w:p w:rsidR="0097268F" w:rsidP="554D5712" w:rsidRDefault="007E25CE" w14:paraId="04106B39" w14:textId="3E6F896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54D5712">
              <w:rPr/>
              <w:t>Моделирање (УМЛ)</w:t>
            </w:r>
          </w:p>
        </w:tc>
        <w:tc>
          <w:tcPr>
            <w:tcW w:w="1407" w:type="dxa"/>
            <w:tcBorders>
              <w:bottom w:val="single" w:color="000000" w:themeColor="text1" w:sz="4" w:space="0"/>
            </w:tcBorders>
            <w:tcMar/>
            <w:vAlign w:val="center"/>
          </w:tcPr>
          <w:p w:rsidR="0097268F" w:rsidP="554D5712" w:rsidRDefault="00027C17" w14:paraId="04106B3A" w14:textId="20469699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Borders>
              <w:bottom w:val="single" w:color="000000" w:themeColor="text1" w:sz="4" w:space="0"/>
            </w:tcBorders>
            <w:tcMar/>
            <w:vAlign w:val="center"/>
          </w:tcPr>
          <w:p w:rsidR="0097268F" w:rsidP="33692D9B" w:rsidRDefault="00DB23FA" w14:paraId="04106B3B" w14:textId="0879542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22.04.2025.</w:t>
            </w:r>
          </w:p>
        </w:tc>
        <w:tc>
          <w:tcPr>
            <w:tcW w:w="1530" w:type="dxa"/>
            <w:tcBorders>
              <w:bottom w:val="single" w:color="000000" w:themeColor="text1" w:sz="4" w:space="0"/>
            </w:tcBorders>
            <w:tcMar/>
            <w:vAlign w:val="center"/>
          </w:tcPr>
          <w:p w:rsidR="0097268F" w:rsidP="33692D9B" w:rsidRDefault="009276E0" w14:paraId="04106B3C" w14:textId="0669EF6A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Borders>
              <w:bottom w:val="single" w:color="000000" w:themeColor="text1" w:sz="4" w:space="0"/>
            </w:tcBorders>
            <w:tcMar/>
            <w:vAlign w:val="center"/>
          </w:tcPr>
          <w:p w:rsidR="0097268F" w:rsidRDefault="007E25CE" w14:paraId="04106B3D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134057" w:rsidR="0097268F" w:rsidRDefault="00134057" w14:paraId="04106B3E" w14:textId="635939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Borders>
              <w:bottom w:val="single" w:color="000000" w:themeColor="text1" w:sz="4" w:space="0"/>
            </w:tcBorders>
            <w:tcMar/>
            <w:vAlign w:val="center"/>
          </w:tcPr>
          <w:p w:rsidR="0097268F" w:rsidRDefault="007E25CE" w14:paraId="04106B3F" w14:textId="77777777">
            <w:pPr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B4B" w14:textId="77777777">
        <w:trPr>
          <w:trHeight w:val="135"/>
        </w:trPr>
        <w:tc>
          <w:tcPr>
            <w:tcW w:w="1120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56861A87" w14:textId="30BC0F7B">
            <w:pPr>
              <w:jc w:val="center"/>
              <w:rPr>
                <w:color w:val="auto"/>
              </w:rPr>
            </w:pPr>
            <w:r w:rsidRPr="554D5712" w:rsidR="554D5712">
              <w:rPr>
                <w:color w:val="auto"/>
              </w:rPr>
              <w:t>XI</w:t>
            </w:r>
          </w:p>
        </w:tc>
        <w:tc>
          <w:tcPr>
            <w:tcW w:w="1402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1D5087D1" w14:textId="448B1C8C">
            <w:pPr>
              <w:jc w:val="center"/>
              <w:rPr>
                <w:color w:val="auto"/>
              </w:rPr>
            </w:pPr>
            <w:r w:rsidRPr="554D5712" w:rsidR="554D5712">
              <w:rPr>
                <w:color w:val="auto"/>
              </w:rPr>
              <w:t>П10</w:t>
            </w:r>
          </w:p>
        </w:tc>
        <w:tc>
          <w:tcPr>
            <w:tcW w:w="3119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0C9256DB" w14:textId="5AF8B33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auto"/>
              </w:rPr>
            </w:pPr>
            <w:r w:rsidRPr="554D5712" w:rsidR="554D5712">
              <w:rPr>
                <w:color w:val="auto"/>
              </w:rPr>
              <w:t>Пројектна документација</w:t>
            </w:r>
          </w:p>
        </w:tc>
        <w:tc>
          <w:tcPr>
            <w:tcW w:w="1407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0BBFB940" w14:textId="6977EEED">
            <w:pPr>
              <w:pStyle w:val="Normal"/>
              <w:suppressLineNumbers w:val="0"/>
              <w:bidi w:val="0"/>
              <w:ind w:left="57"/>
              <w:jc w:val="center"/>
              <w:rPr>
                <w:color w:val="auto"/>
                <w:lang w:val="sr-Cyrl-RS"/>
              </w:rPr>
            </w:pPr>
            <w:r w:rsidRPr="554D5712" w:rsidR="554D5712">
              <w:rPr>
                <w:color w:val="auto"/>
                <w:lang w:val="sr-Cyrl-RS"/>
              </w:rPr>
              <w:t>Уторак</w:t>
            </w:r>
          </w:p>
        </w:tc>
        <w:tc>
          <w:tcPr>
            <w:tcW w:w="1418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62F9E9B6" w14:textId="173A5D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color w:val="auto"/>
                <w:lang w:val="en-US"/>
              </w:rPr>
            </w:pPr>
            <w:r w:rsidRPr="554D5712" w:rsidR="554D5712">
              <w:rPr>
                <w:color w:val="auto"/>
                <w:lang w:val="en-US"/>
              </w:rPr>
              <w:t>29.04.2025.</w:t>
            </w:r>
          </w:p>
        </w:tc>
        <w:tc>
          <w:tcPr>
            <w:tcW w:w="1530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5EFA9C7A" w14:textId="6F66B74D">
            <w:pPr>
              <w:pStyle w:val="Normal"/>
              <w:jc w:val="center"/>
              <w:rPr>
                <w:lang w:val="en-US"/>
              </w:rPr>
            </w:pPr>
            <w:r w:rsidRPr="554D5712" w:rsidR="554D5712">
              <w:rPr>
                <w:lang w:val="en-US"/>
              </w:rPr>
              <w:t>11:00-15:00</w:t>
            </w:r>
          </w:p>
        </w:tc>
        <w:tc>
          <w:tcPr>
            <w:tcW w:w="1589" w:type="dxa"/>
            <w:shd w:val="clear" w:color="auto" w:fill="FFFFFF" w:themeFill="background1"/>
            <w:tcMar/>
            <w:vAlign w:val="center"/>
          </w:tcPr>
          <w:p w:rsidR="33692D9B" w:rsidP="33692D9B" w:rsidRDefault="33692D9B" w14:paraId="64A2C3D9" w14:textId="05DBB308">
            <w:pPr>
              <w:jc w:val="center"/>
            </w:pPr>
            <w:r w:rsidRPr="554D5712" w:rsidR="554D5712"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70532FBC" w14:textId="1A53B6A8">
            <w:pPr>
              <w:jc w:val="center"/>
              <w:rPr>
                <w:color w:val="auto"/>
              </w:rPr>
            </w:pPr>
            <w:r w:rsidRPr="554D5712" w:rsidR="554D5712">
              <w:rPr>
                <w:color w:val="auto"/>
              </w:rPr>
              <w:t>4</w:t>
            </w:r>
          </w:p>
        </w:tc>
        <w:tc>
          <w:tcPr>
            <w:tcW w:w="2552" w:type="dxa"/>
            <w:shd w:val="clear" w:color="auto" w:fill="FFFFFF" w:themeFill="background1"/>
            <w:tcMar/>
            <w:vAlign w:val="center"/>
          </w:tcPr>
          <w:p w:rsidR="33692D9B" w:rsidP="33692D9B" w:rsidRDefault="33692D9B" w14:paraId="03B6934A" w14:textId="76BE51A3">
            <w:pPr>
              <w:jc w:val="center"/>
            </w:pPr>
            <w:r w:rsidR="554D5712">
              <w:rPr/>
              <w:t>Доц. др Борис Тодоровић</w:t>
            </w:r>
          </w:p>
        </w:tc>
      </w:tr>
      <w:tr w:rsidR="0097268F" w:rsidTr="554D5712" w14:paraId="04106B56" w14:textId="77777777">
        <w:trPr>
          <w:trHeight w:val="135"/>
        </w:trPr>
        <w:tc>
          <w:tcPr>
            <w:tcW w:w="1120" w:type="dxa"/>
            <w:tcMar/>
            <w:vAlign w:val="center"/>
          </w:tcPr>
          <w:p w:rsidR="0097268F" w:rsidRDefault="007E25CE" w14:paraId="04106B4C" w14:textId="613072B6">
            <w:pPr>
              <w:jc w:val="center"/>
            </w:pPr>
            <w:r w:rsidR="554D5712">
              <w:rPr/>
              <w:t>XII</w:t>
            </w:r>
          </w:p>
        </w:tc>
        <w:tc>
          <w:tcPr>
            <w:tcW w:w="1402" w:type="dxa"/>
            <w:tcMar/>
            <w:vAlign w:val="center"/>
          </w:tcPr>
          <w:p w:rsidR="0097268F" w:rsidRDefault="007E25CE" w14:paraId="04106B4D" w14:textId="371A926F">
            <w:pPr>
              <w:jc w:val="center"/>
            </w:pPr>
            <w:r w:rsidR="554D5712">
              <w:rPr/>
              <w:t>П11</w:t>
            </w: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B4E" w14:textId="37356C3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554D5712">
              <w:rPr/>
              <w:t>PMBOK стандард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027C17" w14:paraId="04106B4F" w14:textId="42A56A9C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P="33692D9B" w:rsidRDefault="00DB23FA" w14:paraId="04106B50" w14:textId="2C8927C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06.05.2024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276E0" w14:paraId="04106B52" w14:textId="38C8C751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B53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B54" w14:textId="79A83C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B55" w14:textId="77777777">
            <w:pPr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B61" w14:textId="77777777">
        <w:trPr/>
        <w:tc>
          <w:tcPr>
            <w:tcW w:w="1120" w:type="dxa"/>
            <w:tcMar/>
            <w:vAlign w:val="center"/>
          </w:tcPr>
          <w:p w:rsidR="0097268F" w:rsidRDefault="007E25CE" w14:paraId="04106B57" w14:textId="04C80B05">
            <w:pPr>
              <w:jc w:val="center"/>
            </w:pPr>
            <w:r w:rsidR="554D5712">
              <w:rPr/>
              <w:t>XIII</w:t>
            </w:r>
          </w:p>
          <w:p w:rsidR="0097268F" w:rsidRDefault="0097268F" w14:paraId="04106B58" w14:textId="77777777">
            <w:pPr>
              <w:jc w:val="center"/>
            </w:pPr>
          </w:p>
        </w:tc>
        <w:tc>
          <w:tcPr>
            <w:tcW w:w="1402" w:type="dxa"/>
            <w:tcMar/>
            <w:vAlign w:val="center"/>
          </w:tcPr>
          <w:p w:rsidR="0097268F" w:rsidRDefault="007E25CE" w14:paraId="04106B59" w14:textId="1B11EA86">
            <w:pPr>
              <w:jc w:val="center"/>
            </w:pPr>
            <w:r w:rsidR="554D5712">
              <w:rPr/>
              <w:t>П12</w:t>
            </w: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B5A" w14:textId="21F5BA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554D5712">
              <w:rPr/>
              <w:t>PMBOK стандард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027C17" w14:paraId="04106B5B" w14:textId="78E66661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P="33692D9B" w:rsidRDefault="00DB23FA" w14:paraId="04106B5C" w14:textId="5377E9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13.05.2025.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276E0" w14:paraId="04106B5D" w14:textId="2E8FF8D0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7E25CE" w14:paraId="04106B5E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Pr="00134057" w:rsidR="0097268F" w:rsidRDefault="00134057" w14:paraId="04106B5F" w14:textId="073A62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7E25CE" w14:paraId="04106B60" w14:textId="77777777">
            <w:pPr>
              <w:jc w:val="center"/>
            </w:pPr>
            <w:r>
              <w:t>Доц. др Борис Тодоровић</w:t>
            </w:r>
          </w:p>
        </w:tc>
      </w:tr>
      <w:tr w:rsidR="0097268F" w:rsidTr="554D5712" w14:paraId="04106B6B" w14:textId="77777777">
        <w:trPr/>
        <w:tc>
          <w:tcPr>
            <w:tcW w:w="1120" w:type="dxa"/>
            <w:tcMar/>
            <w:vAlign w:val="center"/>
          </w:tcPr>
          <w:p w:rsidR="0097268F" w:rsidRDefault="007E25CE" w14:paraId="04106B62" w14:textId="77777777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XIV</w:t>
            </w:r>
          </w:p>
        </w:tc>
        <w:tc>
          <w:tcPr>
            <w:tcW w:w="1402" w:type="dxa"/>
            <w:tcMar/>
            <w:vAlign w:val="center"/>
          </w:tcPr>
          <w:p w:rsidR="0097268F" w:rsidRDefault="0097268F" w14:paraId="04106B63" w14:textId="2751A19A">
            <w:pPr>
              <w:jc w:val="center"/>
            </w:pPr>
            <w:r w:rsidR="554D5712">
              <w:rPr/>
              <w:t>П13</w:t>
            </w:r>
          </w:p>
        </w:tc>
        <w:tc>
          <w:tcPr>
            <w:tcW w:w="3119" w:type="dxa"/>
            <w:tcMar/>
            <w:vAlign w:val="center"/>
          </w:tcPr>
          <w:p w:rsidR="0097268F" w:rsidP="554D5712" w:rsidRDefault="007E25CE" w14:paraId="04106B64" w14:textId="61EB90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554D5712">
              <w:rPr/>
              <w:t>Софтверска рјешења за управљање пројектима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027C17" w14:paraId="04106B65" w14:textId="73BF716B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P="33692D9B" w:rsidRDefault="00DB23FA" w14:paraId="04106B66" w14:textId="773ED3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20.05.2025.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7268F" w14:paraId="04106B67" w14:textId="641DD7D8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97268F" w14:paraId="04106B68" w14:textId="6184B007">
            <w:pPr>
              <w:jc w:val="center"/>
            </w:pPr>
            <w:r w:rsidRPr="33692D9B" w:rsidR="33692D9B"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="0097268F" w:rsidRDefault="0097268F" w14:paraId="04106B69" w14:textId="3C3E666B">
            <w:pPr>
              <w:jc w:val="center"/>
            </w:pPr>
            <w:r w:rsidR="33692D9B">
              <w:rPr/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97268F" w14:paraId="04106B6A" w14:textId="4573868E">
            <w:pPr>
              <w:jc w:val="center"/>
            </w:pPr>
            <w:r w:rsidR="33692D9B">
              <w:rPr/>
              <w:t>Доц</w:t>
            </w:r>
            <w:r w:rsidR="33692D9B">
              <w:rPr/>
              <w:t>. др Борис Тодоровић</w:t>
            </w:r>
          </w:p>
        </w:tc>
      </w:tr>
      <w:tr w:rsidR="0097268F" w:rsidTr="554D5712" w14:paraId="04106B75" w14:textId="77777777">
        <w:trPr/>
        <w:tc>
          <w:tcPr>
            <w:tcW w:w="1120" w:type="dxa"/>
            <w:tcMar/>
            <w:vAlign w:val="center"/>
          </w:tcPr>
          <w:p w:rsidR="0097268F" w:rsidRDefault="007E25CE" w14:paraId="04106B6C" w14:textId="77777777">
            <w:pPr>
              <w:jc w:val="center"/>
            </w:pPr>
            <w:r>
              <w:t>XV</w:t>
            </w:r>
          </w:p>
        </w:tc>
        <w:tc>
          <w:tcPr>
            <w:tcW w:w="1402" w:type="dxa"/>
            <w:tcMar/>
          </w:tcPr>
          <w:p w:rsidR="0097268F" w:rsidP="33692D9B" w:rsidRDefault="0097268F" w14:paraId="04106B6D" w14:textId="48B635E3">
            <w:pPr>
              <w:jc w:val="center"/>
            </w:pPr>
            <w:r w:rsidR="554D5712">
              <w:rPr/>
              <w:t>П14</w:t>
            </w:r>
          </w:p>
        </w:tc>
        <w:tc>
          <w:tcPr>
            <w:tcW w:w="3119" w:type="dxa"/>
            <w:tcMar/>
            <w:vAlign w:val="center"/>
          </w:tcPr>
          <w:p w:rsidR="0097268F" w:rsidP="33692D9B" w:rsidRDefault="007E25CE" w14:paraId="04106B6E" w14:textId="722A99A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Студије случаја</w:t>
            </w:r>
          </w:p>
        </w:tc>
        <w:tc>
          <w:tcPr>
            <w:tcW w:w="1407" w:type="dxa"/>
            <w:tcMar/>
            <w:vAlign w:val="center"/>
          </w:tcPr>
          <w:p w:rsidR="0097268F" w:rsidP="554D5712" w:rsidRDefault="00027C17" w14:paraId="04106B6F" w14:textId="2DEDE48F">
            <w:pPr>
              <w:pStyle w:val="Normal"/>
              <w:suppressLineNumbers w:val="0"/>
              <w:bidi w:val="0"/>
              <w:ind w:left="57"/>
              <w:jc w:val="center"/>
              <w:rPr>
                <w:lang w:val="sr-Cyrl-RS"/>
              </w:rPr>
            </w:pPr>
            <w:r w:rsidRPr="554D5712" w:rsidR="554D5712">
              <w:rPr>
                <w:lang w:val="sr-Cyrl-RS"/>
              </w:rPr>
              <w:t>Уторак</w:t>
            </w:r>
          </w:p>
        </w:tc>
        <w:tc>
          <w:tcPr>
            <w:tcW w:w="1418" w:type="dxa"/>
            <w:tcMar/>
            <w:vAlign w:val="center"/>
          </w:tcPr>
          <w:p w:rsidR="0097268F" w:rsidP="33692D9B" w:rsidRDefault="00DB23FA" w14:paraId="04106B70" w14:textId="3FF607B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27.05.2025.</w:t>
            </w:r>
          </w:p>
        </w:tc>
        <w:tc>
          <w:tcPr>
            <w:tcW w:w="1530" w:type="dxa"/>
            <w:tcMar/>
            <w:vAlign w:val="center"/>
          </w:tcPr>
          <w:p w:rsidR="0097268F" w:rsidP="33692D9B" w:rsidRDefault="0097268F" w14:paraId="04106B71" w14:textId="58C60277">
            <w:pPr>
              <w:pStyle w:val="Normal"/>
              <w:jc w:val="center"/>
              <w:rPr>
                <w:lang w:val="en-US"/>
              </w:rPr>
            </w:pPr>
            <w:r w:rsidRPr="33692D9B" w:rsidR="33692D9B">
              <w:rPr>
                <w:lang w:val="en-US"/>
              </w:rPr>
              <w:t>11:00-15:00</w:t>
            </w:r>
          </w:p>
        </w:tc>
        <w:tc>
          <w:tcPr>
            <w:tcW w:w="1589" w:type="dxa"/>
            <w:tcMar/>
            <w:vAlign w:val="center"/>
          </w:tcPr>
          <w:p w:rsidR="0097268F" w:rsidRDefault="0097268F" w14:paraId="04106B72" w14:textId="255F5EF5">
            <w:pPr>
              <w:jc w:val="center"/>
            </w:pPr>
            <w:r w:rsidRPr="33692D9B" w:rsidR="33692D9B"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379" w:type="dxa"/>
            <w:tcMar/>
            <w:vAlign w:val="center"/>
          </w:tcPr>
          <w:p w:rsidR="0097268F" w:rsidRDefault="0097268F" w14:paraId="04106B73" w14:textId="2392DF26">
            <w:pPr>
              <w:jc w:val="center"/>
            </w:pPr>
            <w:r w:rsidR="33692D9B">
              <w:rPr/>
              <w:t>4</w:t>
            </w:r>
          </w:p>
        </w:tc>
        <w:tc>
          <w:tcPr>
            <w:tcW w:w="2552" w:type="dxa"/>
            <w:tcMar/>
            <w:vAlign w:val="center"/>
          </w:tcPr>
          <w:p w:rsidR="0097268F" w:rsidRDefault="0097268F" w14:paraId="04106B74" w14:textId="7A16EA0F">
            <w:pPr>
              <w:jc w:val="center"/>
            </w:pPr>
            <w:r w:rsidR="33692D9B">
              <w:rPr/>
              <w:t>Доц. др Борис Тодоровић</w:t>
            </w:r>
          </w:p>
        </w:tc>
      </w:tr>
      <w:tr w:rsidR="0097268F" w:rsidTr="554D5712" w14:paraId="04106B7F" w14:textId="77777777">
        <w:trPr/>
        <w:tc>
          <w:tcPr>
            <w:tcW w:w="1120" w:type="dxa"/>
            <w:shd w:val="clear" w:color="auto" w:fill="F2F2F2" w:themeFill="background1" w:themeFillShade="F2"/>
            <w:tcMar/>
            <w:vAlign w:val="center"/>
          </w:tcPr>
          <w:p w:rsidR="0097268F" w:rsidRDefault="007E25CE" w14:paraId="04106B76" w14:textId="77777777">
            <w:pPr>
              <w:jc w:val="center"/>
            </w:pPr>
            <w:r>
              <w:t>XVI</w:t>
            </w:r>
          </w:p>
        </w:tc>
        <w:tc>
          <w:tcPr>
            <w:tcW w:w="1402" w:type="dxa"/>
            <w:shd w:val="clear" w:color="auto" w:fill="F2F2F2" w:themeFill="background1" w:themeFillShade="F2"/>
            <w:tcMar/>
            <w:vAlign w:val="center"/>
          </w:tcPr>
          <w:p w:rsidR="0097268F" w:rsidRDefault="0097268F" w14:paraId="04106B77" w14:textId="77777777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tcMar/>
            <w:vAlign w:val="center"/>
          </w:tcPr>
          <w:p w:rsidR="0097268F" w:rsidRDefault="007E25CE" w14:paraId="04106B78" w14:textId="77777777">
            <w:r>
              <w:t xml:space="preserve">Други колоквијум </w:t>
            </w:r>
          </w:p>
        </w:tc>
        <w:tc>
          <w:tcPr>
            <w:tcW w:w="1407" w:type="dxa"/>
            <w:shd w:val="clear" w:color="auto" w:fill="F2F2F2" w:themeFill="background1" w:themeFillShade="F2"/>
            <w:tcMar/>
            <w:vAlign w:val="center"/>
          </w:tcPr>
          <w:p w:rsidR="0097268F" w:rsidP="554D5712" w:rsidRDefault="00027C17" w14:paraId="04106B79" w14:textId="4C503C8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center"/>
            </w:pPr>
            <w:r w:rsidRPr="554D5712" w:rsidR="554D5712">
              <w:rPr>
                <w:lang w:val="sr-Cyrl-RS"/>
              </w:rPr>
              <w:t>Сриједа</w:t>
            </w:r>
          </w:p>
        </w:tc>
        <w:tc>
          <w:tcPr>
            <w:tcW w:w="1418" w:type="dxa"/>
            <w:shd w:val="clear" w:color="auto" w:fill="F2F2F2" w:themeFill="background1" w:themeFillShade="F2"/>
            <w:tcMar/>
            <w:vAlign w:val="center"/>
          </w:tcPr>
          <w:p w:rsidR="0097268F" w:rsidRDefault="00E90290" w14:paraId="04106B7A" w14:textId="57A343E3">
            <w:pPr>
              <w:jc w:val="center"/>
            </w:pPr>
            <w:r w:rsidR="554D5712">
              <w:rPr/>
              <w:t>04.06.2025.</w:t>
            </w:r>
          </w:p>
        </w:tc>
        <w:tc>
          <w:tcPr>
            <w:tcW w:w="1530" w:type="dxa"/>
            <w:shd w:val="clear" w:color="auto" w:fill="F2F2F2" w:themeFill="background1" w:themeFillShade="F2"/>
            <w:tcMar/>
            <w:vAlign w:val="center"/>
          </w:tcPr>
          <w:p w:rsidR="0097268F" w:rsidP="33692D9B" w:rsidRDefault="009276E0" w14:paraId="04106B7B" w14:textId="374A43E2">
            <w:pPr>
              <w:pStyle w:val="Normal"/>
              <w:jc w:val="center"/>
              <w:rPr>
                <w:lang w:val="en-US"/>
              </w:rPr>
            </w:pPr>
            <w:r w:rsidRPr="554D5712" w:rsidR="554D5712">
              <w:rPr>
                <w:lang w:val="en-US"/>
              </w:rPr>
              <w:t>11:00-12:00</w:t>
            </w:r>
          </w:p>
        </w:tc>
        <w:tc>
          <w:tcPr>
            <w:tcW w:w="1589" w:type="dxa"/>
            <w:shd w:val="clear" w:color="auto" w:fill="F2F2F2" w:themeFill="background1" w:themeFillShade="F2"/>
            <w:tcMar/>
            <w:vAlign w:val="center"/>
          </w:tcPr>
          <w:p w:rsidR="0097268F" w:rsidRDefault="007E25CE" w14:paraId="04106B7C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  <w:r>
              <w:t xml:space="preserve"> </w:t>
            </w:r>
          </w:p>
        </w:tc>
        <w:tc>
          <w:tcPr>
            <w:tcW w:w="379" w:type="dxa"/>
            <w:shd w:val="clear" w:color="auto" w:fill="F2F2F2" w:themeFill="background1" w:themeFillShade="F2"/>
            <w:tcMar/>
            <w:vAlign w:val="center"/>
          </w:tcPr>
          <w:p w:rsidRPr="00134057" w:rsidR="0097268F" w:rsidRDefault="00134057" w14:paraId="04106B7D" w14:textId="4846A3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  <w:shd w:val="clear" w:color="auto" w:fill="F2F2F2" w:themeFill="background1" w:themeFillShade="F2"/>
            <w:tcMar/>
            <w:vAlign w:val="center"/>
          </w:tcPr>
          <w:p w:rsidR="0097268F" w:rsidRDefault="007E25CE" w14:paraId="04106B7E" w14:textId="77777777">
            <w:pPr>
              <w:jc w:val="center"/>
            </w:pPr>
            <w:r>
              <w:t>Доц. др Борис Тодоровић</w:t>
            </w:r>
          </w:p>
        </w:tc>
      </w:tr>
    </w:tbl>
    <w:p w:rsidR="0097268F" w:rsidRDefault="007E25CE" w14:paraId="04106B80" w14:textId="77777777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:rsidR="0097268F" w:rsidRDefault="0097268F" w14:paraId="04106B81" w14:textId="77777777">
      <w:pPr>
        <w:spacing w:before="80"/>
        <w:rPr>
          <w:sz w:val="20"/>
          <w:szCs w:val="20"/>
        </w:rPr>
      </w:pPr>
    </w:p>
    <w:p w:rsidR="003969D4" w:rsidP="003969D4" w:rsidRDefault="003969D4" w14:paraId="5E45E109" w14:textId="77777777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tbl>
      <w:tblPr>
        <w:tblW w:w="145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021"/>
        <w:gridCol w:w="1021"/>
        <w:gridCol w:w="3056"/>
        <w:gridCol w:w="1186"/>
        <w:gridCol w:w="1470"/>
        <w:gridCol w:w="1479"/>
        <w:gridCol w:w="1394"/>
        <w:gridCol w:w="516"/>
        <w:gridCol w:w="2268"/>
      </w:tblGrid>
      <w:tr w:rsidR="003969D4" w:rsidTr="554D5712" w14:paraId="7892E6D6" w14:textId="77777777">
        <w:trPr/>
        <w:tc>
          <w:tcPr>
            <w:tcW w:w="1134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39D70ED4" w14:textId="77777777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0A60BED3" w14:textId="77777777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3C855608" w14:textId="77777777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3056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62423F48" w14:textId="77777777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186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228286D9" w14:textId="77777777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70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047BF692" w14:textId="77777777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479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22AEFA4F" w14:textId="77777777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394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2DC5762D" w14:textId="77777777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516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0B536F26" w14:textId="77777777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tcMar/>
            <w:vAlign w:val="center"/>
          </w:tcPr>
          <w:p w:rsidR="003969D4" w:rsidP="00EF3F7A" w:rsidRDefault="003969D4" w14:paraId="1ADBAD45" w14:textId="77777777">
            <w:pPr>
              <w:ind w:left="57" w:righ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3969D4" w:rsidTr="554D5712" w14:paraId="7203A9BC" w14:textId="77777777">
        <w:trPr/>
        <w:tc>
          <w:tcPr>
            <w:tcW w:w="1134" w:type="dxa"/>
            <w:tcMar/>
            <w:vAlign w:val="center"/>
          </w:tcPr>
          <w:p w:rsidR="003969D4" w:rsidP="00EF3F7A" w:rsidRDefault="003969D4" w14:paraId="36AE977A" w14:textId="77777777">
            <w:pPr>
              <w:jc w:val="center"/>
            </w:pPr>
            <w:r>
              <w:t>I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62F60759" w14:textId="77777777">
            <w:pPr>
              <w:jc w:val="center"/>
            </w:pPr>
            <w:r>
              <w:t>В1</w:t>
            </w:r>
          </w:p>
          <w:p w:rsidR="003969D4" w:rsidP="00EF3F7A" w:rsidRDefault="003969D4" w14:paraId="1384CDFB" w14:textId="77777777">
            <w:pPr>
              <w:jc w:val="center"/>
            </w:pP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68DED83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ТВ/ПВ</w:t>
            </w:r>
          </w:p>
        </w:tc>
        <w:tc>
          <w:tcPr>
            <w:tcW w:w="3056" w:type="dxa"/>
            <w:tcMar/>
            <w:vAlign w:val="center"/>
          </w:tcPr>
          <w:p w:rsidR="003969D4" w:rsidP="33692D9B" w:rsidRDefault="003969D4" w14:paraId="7B15E65A" w14:textId="328EC1D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color w:val="000000"/>
              </w:rPr>
            </w:pPr>
            <w:r w:rsidRPr="33692D9B" w:rsidR="33692D9B">
              <w:rPr>
                <w:color w:val="000000" w:themeColor="text1" w:themeTint="FF" w:themeShade="FF"/>
              </w:rPr>
              <w:t>Уводне вјежбе</w:t>
            </w:r>
          </w:p>
        </w:tc>
        <w:tc>
          <w:tcPr>
            <w:tcW w:w="1186" w:type="dxa"/>
            <w:tcMar/>
            <w:vAlign w:val="center"/>
          </w:tcPr>
          <w:p w:rsidR="003969D4" w:rsidP="00EF3F7A" w:rsidRDefault="003969D4" w14:paraId="1232FB3E" w14:textId="07340423">
            <w:pPr>
              <w:ind w:left="57"/>
            </w:pPr>
            <w:r w:rsidR="33692D9B">
              <w:rPr/>
              <w:t xml:space="preserve">  Понедељак</w:t>
            </w:r>
          </w:p>
        </w:tc>
        <w:tc>
          <w:tcPr>
            <w:tcW w:w="1470" w:type="dxa"/>
            <w:tcMar/>
            <w:vAlign w:val="center"/>
          </w:tcPr>
          <w:p w:rsidR="003969D4" w:rsidP="00EF3F7A" w:rsidRDefault="004553BA" w14:paraId="48DD2668" w14:textId="5EC8AB45">
            <w:pPr>
              <w:jc w:val="center"/>
            </w:pPr>
            <w:r w:rsidRPr="554D5712" w:rsidR="554D5712">
              <w:rPr>
                <w:lang w:val="en-US"/>
              </w:rPr>
              <w:t>24.02.2025.</w:t>
            </w:r>
          </w:p>
        </w:tc>
        <w:tc>
          <w:tcPr>
            <w:tcW w:w="1479" w:type="dxa"/>
            <w:tcMar/>
            <w:vAlign w:val="center"/>
          </w:tcPr>
          <w:p w:rsidR="003969D4" w:rsidP="00EF3F7A" w:rsidRDefault="003969D4" w14:paraId="6717360D" w14:textId="2E5F3F0B">
            <w:pPr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Mar/>
            <w:vAlign w:val="center"/>
          </w:tcPr>
          <w:p w:rsidR="003969D4" w:rsidP="00EF3F7A" w:rsidRDefault="003969D4" w14:paraId="00817B80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Mar/>
            <w:vAlign w:val="center"/>
          </w:tcPr>
          <w:p w:rsidR="003969D4" w:rsidP="00EF3F7A" w:rsidRDefault="003969D4" w14:paraId="026B8AC3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Mar/>
            <w:vAlign w:val="center"/>
          </w:tcPr>
          <w:p w:rsidR="003969D4" w:rsidP="554D5712" w:rsidRDefault="00E50EB4" w14:paraId="72B70339" w14:textId="411846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7A10B325" w14:textId="77777777">
        <w:trPr/>
        <w:tc>
          <w:tcPr>
            <w:tcW w:w="1134" w:type="dxa"/>
            <w:tcMar/>
            <w:vAlign w:val="center"/>
          </w:tcPr>
          <w:p w:rsidR="003969D4" w:rsidP="00EF3F7A" w:rsidRDefault="003969D4" w14:paraId="119384EA" w14:textId="77777777">
            <w:pPr>
              <w:jc w:val="center"/>
            </w:pPr>
            <w:r>
              <w:t>II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635EC2F9" w14:textId="77777777">
            <w:pPr>
              <w:jc w:val="center"/>
            </w:pPr>
            <w:r>
              <w:t>В2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456AAC9D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Mar/>
            <w:vAlign w:val="center"/>
          </w:tcPr>
          <w:p w:rsidR="003969D4" w:rsidP="33692D9B" w:rsidRDefault="003969D4" w14:paraId="286CDAEE" w14:textId="7046EEB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УМЛ дијаграми класа</w:t>
            </w:r>
          </w:p>
        </w:tc>
        <w:tc>
          <w:tcPr>
            <w:tcW w:w="1186" w:type="dxa"/>
            <w:tcMar/>
            <w:vAlign w:val="center"/>
          </w:tcPr>
          <w:p w:rsidR="003969D4" w:rsidP="33692D9B" w:rsidRDefault="003969D4" w14:paraId="73179268" w14:textId="20A1362E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tcMar/>
            <w:vAlign w:val="center"/>
          </w:tcPr>
          <w:p w:rsidR="003969D4" w:rsidP="00EF3F7A" w:rsidRDefault="004553BA" w14:paraId="6A589797" w14:textId="2603CF66">
            <w:pPr>
              <w:jc w:val="center"/>
            </w:pPr>
            <w:r w:rsidRPr="554D5712" w:rsidR="554D5712">
              <w:rPr>
                <w:lang w:val="en-US"/>
              </w:rPr>
              <w:t>03.03.2025.</w:t>
            </w:r>
          </w:p>
        </w:tc>
        <w:tc>
          <w:tcPr>
            <w:tcW w:w="1479" w:type="dxa"/>
            <w:tcMar/>
            <w:vAlign w:val="center"/>
          </w:tcPr>
          <w:p w:rsidR="003969D4" w:rsidP="33692D9B" w:rsidRDefault="003969D4" w14:paraId="63BC66C7" w14:textId="611DFA7A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Mar/>
            <w:vAlign w:val="center"/>
          </w:tcPr>
          <w:p w:rsidR="003969D4" w:rsidP="00EF3F7A" w:rsidRDefault="003969D4" w14:paraId="4DBFC1D9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Mar/>
            <w:vAlign w:val="center"/>
          </w:tcPr>
          <w:p w:rsidR="003969D4" w:rsidP="00EF3F7A" w:rsidRDefault="003969D4" w14:paraId="507C8EB4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Mar/>
            <w:vAlign w:val="center"/>
          </w:tcPr>
          <w:p w:rsidR="003969D4" w:rsidP="554D5712" w:rsidRDefault="00E50EB4" w14:paraId="557B664E" w14:textId="01650C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 xml:space="preserve">Мр Драгана Прерадовић </w:t>
            </w:r>
            <w:r w:rsidR="554D5712">
              <w:rPr/>
              <w:t>Куловац</w:t>
            </w:r>
          </w:p>
        </w:tc>
      </w:tr>
      <w:tr w:rsidR="003969D4" w:rsidTr="554D5712" w14:paraId="25493AC2" w14:textId="77777777">
        <w:trPr/>
        <w:tc>
          <w:tcPr>
            <w:tcW w:w="1134" w:type="dxa"/>
            <w:tcMar/>
            <w:vAlign w:val="center"/>
          </w:tcPr>
          <w:p w:rsidR="003969D4" w:rsidP="00EF3F7A" w:rsidRDefault="003969D4" w14:paraId="6DB59976" w14:textId="77777777">
            <w:pPr>
              <w:jc w:val="center"/>
            </w:pPr>
            <w:r>
              <w:lastRenderedPageBreak/>
              <w:t>III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6ACD29FE" w14:textId="77777777">
            <w:pPr>
              <w:jc w:val="center"/>
            </w:pPr>
            <w:r>
              <w:t>В3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5BD0E54A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Mar/>
            <w:vAlign w:val="center"/>
          </w:tcPr>
          <w:p w:rsidR="003969D4" w:rsidP="33692D9B" w:rsidRDefault="003969D4" w14:paraId="77F93700" w14:textId="595C87E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3692D9B">
              <w:rPr/>
              <w:t>УМЛ дијаграми активности</w:t>
            </w:r>
          </w:p>
        </w:tc>
        <w:tc>
          <w:tcPr>
            <w:tcW w:w="1186" w:type="dxa"/>
            <w:tcMar/>
            <w:vAlign w:val="center"/>
          </w:tcPr>
          <w:p w:rsidR="33692D9B" w:rsidP="33692D9B" w:rsidRDefault="33692D9B" w14:paraId="15BC9093" w14:textId="60283763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  <w:p w:rsidR="003969D4" w:rsidP="00EF3F7A" w:rsidRDefault="003969D4" w14:paraId="127A153B" w14:textId="77777777"/>
        </w:tc>
        <w:tc>
          <w:tcPr>
            <w:tcW w:w="1470" w:type="dxa"/>
            <w:tcMar/>
            <w:vAlign w:val="center"/>
          </w:tcPr>
          <w:p w:rsidR="003969D4" w:rsidP="00EF3F7A" w:rsidRDefault="004553BA" w14:paraId="708D258A" w14:textId="66B6B90A">
            <w:pPr>
              <w:jc w:val="center"/>
            </w:pPr>
            <w:r w:rsidRPr="554D5712" w:rsidR="554D5712">
              <w:rPr>
                <w:lang w:val="en-US"/>
              </w:rPr>
              <w:t>10.03.2025.</w:t>
            </w:r>
          </w:p>
        </w:tc>
        <w:tc>
          <w:tcPr>
            <w:tcW w:w="1479" w:type="dxa"/>
            <w:tcMar/>
            <w:vAlign w:val="center"/>
          </w:tcPr>
          <w:p w:rsidR="003969D4" w:rsidP="33692D9B" w:rsidRDefault="003969D4" w14:paraId="71E6064E" w14:textId="364068AF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Mar/>
            <w:vAlign w:val="center"/>
          </w:tcPr>
          <w:p w:rsidR="003969D4" w:rsidP="00EF3F7A" w:rsidRDefault="003969D4" w14:paraId="208CE330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Mar/>
            <w:vAlign w:val="center"/>
          </w:tcPr>
          <w:p w:rsidR="003969D4" w:rsidP="00EF3F7A" w:rsidRDefault="003969D4" w14:paraId="57F45DDC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Mar/>
            <w:vAlign w:val="center"/>
          </w:tcPr>
          <w:p w:rsidR="003969D4" w:rsidP="554D5712" w:rsidRDefault="00E50EB4" w14:paraId="54C1AE51" w14:textId="550A985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 xml:space="preserve">Мр Драгана Прерадовић </w:t>
            </w:r>
            <w:r w:rsidR="554D5712">
              <w:rPr/>
              <w:t>Куловац</w:t>
            </w:r>
          </w:p>
        </w:tc>
      </w:tr>
      <w:tr w:rsidR="003969D4" w:rsidTr="554D5712" w14:paraId="3D928C10" w14:textId="77777777">
        <w:trPr/>
        <w:tc>
          <w:tcPr>
            <w:tcW w:w="1134" w:type="dxa"/>
            <w:tcMar/>
            <w:vAlign w:val="center"/>
          </w:tcPr>
          <w:p w:rsidR="003969D4" w:rsidP="00EF3F7A" w:rsidRDefault="003969D4" w14:paraId="055FFC72" w14:textId="77777777">
            <w:pPr>
              <w:jc w:val="center"/>
            </w:pPr>
            <w:r>
              <w:t>IV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4E645E55" w14:textId="77777777">
            <w:pPr>
              <w:jc w:val="center"/>
            </w:pPr>
            <w:r>
              <w:t>В4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7B83B034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Mar/>
            <w:vAlign w:val="center"/>
          </w:tcPr>
          <w:p w:rsidR="003969D4" w:rsidP="33692D9B" w:rsidRDefault="003969D4" w14:paraId="060BA61E" w14:textId="1A75618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УМЛ дијаграми секвенци</w:t>
            </w:r>
          </w:p>
        </w:tc>
        <w:tc>
          <w:tcPr>
            <w:tcW w:w="1186" w:type="dxa"/>
            <w:tcMar/>
            <w:vAlign w:val="center"/>
          </w:tcPr>
          <w:p w:rsidR="003969D4" w:rsidP="554D5712" w:rsidRDefault="003969D4" w14:paraId="07F07DAE" w14:textId="606342C8">
            <w:pPr>
              <w:pStyle w:val="Normal"/>
              <w:ind w:left="57"/>
              <w:jc w:val="center"/>
            </w:pPr>
            <w:r w:rsidR="554D5712">
              <w:rPr/>
              <w:t xml:space="preserve">    Понедељак</w:t>
            </w:r>
          </w:p>
        </w:tc>
        <w:tc>
          <w:tcPr>
            <w:tcW w:w="1470" w:type="dxa"/>
            <w:tcMar/>
            <w:vAlign w:val="center"/>
          </w:tcPr>
          <w:p w:rsidR="003969D4" w:rsidP="00EF3F7A" w:rsidRDefault="004553BA" w14:paraId="30123934" w14:textId="3AF54245">
            <w:pPr>
              <w:jc w:val="center"/>
            </w:pPr>
            <w:r w:rsidRPr="554D5712" w:rsidR="554D5712">
              <w:rPr>
                <w:lang w:val="en-US"/>
              </w:rPr>
              <w:t>17</w:t>
            </w:r>
            <w:r w:rsidR="554D5712">
              <w:rPr/>
              <w:t>.</w:t>
            </w:r>
            <w:r w:rsidRPr="554D5712" w:rsidR="554D5712">
              <w:rPr>
                <w:lang w:val="en-US"/>
              </w:rPr>
              <w:t>03.2025.</w:t>
            </w:r>
          </w:p>
        </w:tc>
        <w:tc>
          <w:tcPr>
            <w:tcW w:w="1479" w:type="dxa"/>
            <w:tcMar/>
            <w:vAlign w:val="center"/>
          </w:tcPr>
          <w:p w:rsidR="003969D4" w:rsidP="33692D9B" w:rsidRDefault="003969D4" w14:paraId="4629542F" w14:textId="3DA08A33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Mar/>
            <w:vAlign w:val="center"/>
          </w:tcPr>
          <w:p w:rsidR="003969D4" w:rsidP="00EF3F7A" w:rsidRDefault="003969D4" w14:paraId="3A8F762D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Mar/>
            <w:vAlign w:val="center"/>
          </w:tcPr>
          <w:p w:rsidR="003969D4" w:rsidP="00EF3F7A" w:rsidRDefault="003969D4" w14:paraId="2CB573CA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Mar/>
            <w:vAlign w:val="center"/>
          </w:tcPr>
          <w:p w:rsidR="003969D4" w:rsidP="554D5712" w:rsidRDefault="00E50EB4" w14:paraId="4827E53F" w14:textId="3BE41A2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0EA15EFD" w14:textId="77777777">
        <w:trPr/>
        <w:tc>
          <w:tcPr>
            <w:tcW w:w="113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3A14040D" w14:textId="77777777">
            <w:pPr>
              <w:jc w:val="center"/>
            </w:pPr>
            <w:r>
              <w:t>V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2CEC3014" w14:textId="77777777">
            <w:pPr>
              <w:jc w:val="center"/>
            </w:pPr>
            <w:r>
              <w:t>В5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7BFD426F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3DEA8DFE" w14:textId="07D4380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УМЛ дијаграми случаја коришћења</w:t>
            </w:r>
          </w:p>
        </w:tc>
        <w:tc>
          <w:tcPr>
            <w:tcW w:w="118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6A5611E0" w14:textId="0407B03D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4553BA" w14:paraId="02F8BEF5" w14:textId="05DEABDF">
            <w:pPr>
              <w:jc w:val="center"/>
            </w:pPr>
            <w:r w:rsidRPr="554D5712" w:rsidR="554D5712">
              <w:rPr>
                <w:lang w:val="en-US"/>
              </w:rPr>
              <w:t>24.03.2025.</w:t>
            </w:r>
          </w:p>
        </w:tc>
        <w:tc>
          <w:tcPr>
            <w:tcW w:w="1479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1BC264CB" w14:textId="02C13448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0BA18489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4E663C82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554D5712" w:rsidRDefault="00E50EB4" w14:paraId="432C1EAB" w14:textId="639F2C9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6346068F" w14:textId="77777777">
        <w:trPr>
          <w:trHeight w:val="531"/>
        </w:trPr>
        <w:tc>
          <w:tcPr>
            <w:tcW w:w="113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5FC5D3B8" w14:textId="77777777">
            <w:pPr>
              <w:jc w:val="center"/>
            </w:pPr>
            <w:r>
              <w:t>VI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43582272" w14:textId="77777777">
            <w:pPr>
              <w:jc w:val="center"/>
            </w:pPr>
            <w:r>
              <w:t>В6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272E38C5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3344B0BD" w14:textId="68F4F3B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Визија</w:t>
            </w:r>
            <w:r w:rsidR="33692D9B">
              <w:rPr/>
              <w:t xml:space="preserve"> пројекта и пројектни чартер</w:t>
            </w:r>
          </w:p>
        </w:tc>
        <w:tc>
          <w:tcPr>
            <w:tcW w:w="118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6D3D0DF6" w14:textId="093F6AD6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4553BA" w14:paraId="5A4D8543" w14:textId="692BFFB9">
            <w:pPr>
              <w:jc w:val="center"/>
            </w:pPr>
            <w:r w:rsidRPr="554D5712" w:rsidR="554D5712">
              <w:rPr>
                <w:lang w:val="en-US"/>
              </w:rPr>
              <w:t>31.03.2025.</w:t>
            </w:r>
          </w:p>
        </w:tc>
        <w:tc>
          <w:tcPr>
            <w:tcW w:w="1479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6AFE2E95" w14:textId="401A798A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344E02C4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2FCCDDC4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554D5712" w:rsidRDefault="00E50EB4" w14:paraId="61646365" w14:textId="7914E51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52D7CC98" w14:textId="77777777">
        <w:trPr>
          <w:trHeight w:val="531"/>
        </w:trPr>
        <w:tc>
          <w:tcPr>
            <w:tcW w:w="1134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1076993C" w14:textId="77777777">
            <w:pPr>
              <w:jc w:val="center"/>
            </w:pPr>
            <w:r>
              <w:t>VII</w:t>
            </w:r>
          </w:p>
        </w:tc>
        <w:tc>
          <w:tcPr>
            <w:tcW w:w="1021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30E13AE2" w14:textId="77777777">
            <w:pPr>
              <w:jc w:val="center"/>
            </w:pPr>
          </w:p>
        </w:tc>
        <w:tc>
          <w:tcPr>
            <w:tcW w:w="1021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4B9CD0C2" w14:textId="77777777">
            <w:pPr>
              <w:jc w:val="center"/>
            </w:pPr>
          </w:p>
        </w:tc>
        <w:tc>
          <w:tcPr>
            <w:tcW w:w="3056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5A018874" w14:textId="77777777">
            <w:pPr>
              <w:ind w:left="57"/>
            </w:pPr>
            <w:r>
              <w:t xml:space="preserve">Први колоквијум </w:t>
            </w:r>
          </w:p>
        </w:tc>
        <w:tc>
          <w:tcPr>
            <w:tcW w:w="1186" w:type="dxa"/>
            <w:shd w:val="clear" w:color="auto" w:fill="F2F2F2" w:themeFill="background1" w:themeFillShade="F2"/>
            <w:tcMar/>
            <w:vAlign w:val="center"/>
          </w:tcPr>
          <w:p w:rsidR="003969D4" w:rsidP="554D5712" w:rsidRDefault="004553BA" w14:paraId="07DCAC27" w14:textId="3792C91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center"/>
            </w:pPr>
            <w:r w:rsidR="554D5712">
              <w:rPr/>
              <w:t>Сриједа</w:t>
            </w:r>
          </w:p>
        </w:tc>
        <w:tc>
          <w:tcPr>
            <w:tcW w:w="1470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37C4F7C2" w14:textId="199939BD">
            <w:pPr>
              <w:jc w:val="center"/>
            </w:pPr>
            <w:r w:rsidR="554D5712">
              <w:rPr/>
              <w:t>09.04.2025.</w:t>
            </w:r>
          </w:p>
        </w:tc>
        <w:tc>
          <w:tcPr>
            <w:tcW w:w="1479" w:type="dxa"/>
            <w:shd w:val="clear" w:color="auto" w:fill="F2F2F2" w:themeFill="background1" w:themeFillShade="F2"/>
            <w:tcMar/>
            <w:vAlign w:val="center"/>
          </w:tcPr>
          <w:p w:rsidRPr="00687486" w:rsidR="003969D4" w:rsidP="554D5712" w:rsidRDefault="00687486" w14:paraId="1A61B208" w14:textId="038AFC29">
            <w:pPr>
              <w:pStyle w:val="Normal"/>
              <w:jc w:val="center"/>
              <w:rPr>
                <w:lang w:val="en-US"/>
              </w:rPr>
            </w:pPr>
            <w:r w:rsidRPr="554D5712" w:rsidR="554D5712">
              <w:rPr>
                <w:lang w:val="en-US"/>
              </w:rPr>
              <w:t>11:00-12:00</w:t>
            </w:r>
          </w:p>
        </w:tc>
        <w:tc>
          <w:tcPr>
            <w:tcW w:w="1394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30F7AD9B" w14:textId="77777777">
            <w:pPr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28CBDED7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="003969D4" w:rsidP="554D5712" w:rsidRDefault="00E50EB4" w14:paraId="3030952E" w14:textId="0D2F42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3BC54DF5" w14:textId="77777777">
        <w:trPr/>
        <w:tc>
          <w:tcPr>
            <w:tcW w:w="113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3BD0B69D" w14:textId="77777777">
            <w:pPr>
              <w:jc w:val="center"/>
            </w:pPr>
            <w:r>
              <w:t>VIII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50FA853E" w14:textId="77777777">
            <w:pPr>
              <w:jc w:val="center"/>
            </w:pPr>
            <w:r>
              <w:t>В7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35D67E0E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00AEB376" w14:textId="6DBC6F4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План управљања пројектима</w:t>
            </w:r>
          </w:p>
        </w:tc>
        <w:tc>
          <w:tcPr>
            <w:tcW w:w="118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49275736" w14:textId="633132F4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4553BA" w14:paraId="054985F1" w14:textId="1F6DE55B">
            <w:pPr>
              <w:jc w:val="center"/>
            </w:pPr>
            <w:r w:rsidRPr="554D5712" w:rsidR="554D5712">
              <w:rPr>
                <w:lang w:val="en-US"/>
              </w:rPr>
              <w:t>14.04.2025.</w:t>
            </w:r>
          </w:p>
        </w:tc>
        <w:tc>
          <w:tcPr>
            <w:tcW w:w="1479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70A42CE3" w14:textId="008F0382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655B0576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6FED6997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554D5712" w:rsidRDefault="00E50EB4" w14:paraId="01F8AB03" w14:textId="2C8A53D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2C08A413" w14:textId="77777777">
        <w:trPr/>
        <w:tc>
          <w:tcPr>
            <w:tcW w:w="1134" w:type="dxa"/>
            <w:shd w:val="clear" w:color="auto" w:fill="FFFFFF" w:themeFill="background1"/>
            <w:tcMar/>
            <w:vAlign w:val="center"/>
          </w:tcPr>
          <w:p w:rsidR="003969D4" w:rsidP="00EF3F7A" w:rsidRDefault="003969D4" w14:paraId="1B4C8EDE" w14:textId="77777777">
            <w:pPr>
              <w:jc w:val="center"/>
            </w:pPr>
            <w:r>
              <w:t>IX</w:t>
            </w:r>
          </w:p>
        </w:tc>
        <w:tc>
          <w:tcPr>
            <w:tcW w:w="1021" w:type="dxa"/>
            <w:shd w:val="clear" w:color="auto" w:fill="FFFFFF" w:themeFill="background1"/>
            <w:tcMar/>
            <w:vAlign w:val="center"/>
          </w:tcPr>
          <w:p w:rsidR="003969D4" w:rsidP="00EF3F7A" w:rsidRDefault="003969D4" w14:paraId="6311A37A" w14:textId="77777777">
            <w:pPr>
              <w:jc w:val="center"/>
            </w:pPr>
            <w:r>
              <w:t>В8</w:t>
            </w:r>
          </w:p>
        </w:tc>
        <w:tc>
          <w:tcPr>
            <w:tcW w:w="1021" w:type="dxa"/>
            <w:shd w:val="clear" w:color="auto" w:fill="FFFFFF" w:themeFill="background1"/>
            <w:tcMar/>
            <w:vAlign w:val="center"/>
          </w:tcPr>
          <w:p w:rsidR="003969D4" w:rsidP="00EF3F7A" w:rsidRDefault="003969D4" w14:paraId="36B96E71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shd w:val="clear" w:color="auto" w:fill="FFFFFF" w:themeFill="background1"/>
            <w:tcMar/>
            <w:vAlign w:val="center"/>
          </w:tcPr>
          <w:p w:rsidR="003969D4" w:rsidP="33692D9B" w:rsidRDefault="003969D4" w14:paraId="02CEA6D8" w14:textId="2620514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Техничка документација УМЛ дијаграма</w:t>
            </w:r>
          </w:p>
        </w:tc>
        <w:tc>
          <w:tcPr>
            <w:tcW w:w="1186" w:type="dxa"/>
            <w:shd w:val="clear" w:color="auto" w:fill="FFFFFF" w:themeFill="background1"/>
            <w:tcMar/>
            <w:vAlign w:val="center"/>
          </w:tcPr>
          <w:p w:rsidR="003969D4" w:rsidP="33692D9B" w:rsidRDefault="003969D4" w14:paraId="4CE34C03" w14:textId="3FD13628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shd w:val="clear" w:color="auto" w:fill="FFFFFF" w:themeFill="background1"/>
            <w:tcMar/>
            <w:vAlign w:val="center"/>
          </w:tcPr>
          <w:p w:rsidR="003969D4" w:rsidP="00EF3F7A" w:rsidRDefault="004553BA" w14:paraId="46E7FAFD" w14:textId="4D6F563F">
            <w:pPr>
              <w:jc w:val="center"/>
            </w:pPr>
            <w:r w:rsidRPr="554D5712" w:rsidR="554D5712">
              <w:rPr>
                <w:lang w:val="en-US"/>
              </w:rPr>
              <w:t>21.04.2025.</w:t>
            </w:r>
            <w:r w:rsidR="554D5712">
              <w:rPr/>
              <w:t xml:space="preserve"> </w:t>
            </w:r>
          </w:p>
        </w:tc>
        <w:tc>
          <w:tcPr>
            <w:tcW w:w="1479" w:type="dxa"/>
            <w:shd w:val="clear" w:color="auto" w:fill="FFFFFF" w:themeFill="background1"/>
            <w:tcMar/>
            <w:vAlign w:val="center"/>
          </w:tcPr>
          <w:p w:rsidR="003969D4" w:rsidP="33692D9B" w:rsidRDefault="003969D4" w14:paraId="4C949BF8" w14:textId="3FF26229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shd w:val="clear" w:color="auto" w:fill="FFFFFF" w:themeFill="background1"/>
            <w:tcMar/>
            <w:vAlign w:val="center"/>
          </w:tcPr>
          <w:p w:rsidR="003969D4" w:rsidP="00EF3F7A" w:rsidRDefault="003969D4" w14:paraId="7C304DAF" w14:textId="77777777">
            <w:pPr>
              <w:jc w:val="center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shd w:val="clear" w:color="auto" w:fill="FFFFFF" w:themeFill="background1"/>
            <w:tcMar/>
            <w:vAlign w:val="center"/>
          </w:tcPr>
          <w:p w:rsidR="003969D4" w:rsidP="00EF3F7A" w:rsidRDefault="003969D4" w14:paraId="6421358C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FFFFF" w:themeFill="background1"/>
            <w:tcMar/>
            <w:vAlign w:val="center"/>
          </w:tcPr>
          <w:p w:rsidR="003969D4" w:rsidP="554D5712" w:rsidRDefault="00E50EB4" w14:paraId="6910292D" w14:textId="4BC5A1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6A2945FF" w14:textId="77777777">
        <w:trPr/>
        <w:tc>
          <w:tcPr>
            <w:tcW w:w="1134" w:type="dxa"/>
            <w:tcMar/>
            <w:vAlign w:val="center"/>
          </w:tcPr>
          <w:p w:rsidR="003969D4" w:rsidP="00EF3F7A" w:rsidRDefault="003969D4" w14:paraId="628B48FD" w14:textId="77777777">
            <w:pPr>
              <w:jc w:val="center"/>
            </w:pPr>
            <w:r>
              <w:t>X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147BF4D2" w14:textId="77777777">
            <w:pPr>
              <w:jc w:val="center"/>
            </w:pPr>
            <w:r>
              <w:t>В9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726BC6C5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Mar/>
            <w:vAlign w:val="center"/>
          </w:tcPr>
          <w:p w:rsidR="003969D4" w:rsidP="33692D9B" w:rsidRDefault="003969D4" w14:paraId="2BB57365" w14:textId="2B087D6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Примјена агилних методологија</w:t>
            </w:r>
          </w:p>
        </w:tc>
        <w:tc>
          <w:tcPr>
            <w:tcW w:w="1186" w:type="dxa"/>
            <w:tcMar/>
            <w:vAlign w:val="center"/>
          </w:tcPr>
          <w:p w:rsidR="003969D4" w:rsidP="33692D9B" w:rsidRDefault="003969D4" w14:paraId="6B18BF08" w14:textId="338E1D14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tcMar/>
            <w:vAlign w:val="center"/>
          </w:tcPr>
          <w:p w:rsidR="003969D4" w:rsidP="00EF3F7A" w:rsidRDefault="004553BA" w14:paraId="2F6591D7" w14:textId="4F8A3100">
            <w:pPr>
              <w:jc w:val="center"/>
            </w:pPr>
            <w:r w:rsidRPr="554D5712" w:rsidR="554D5712">
              <w:rPr>
                <w:lang w:val="en-US"/>
              </w:rPr>
              <w:t>28.04.2025.</w:t>
            </w:r>
          </w:p>
        </w:tc>
        <w:tc>
          <w:tcPr>
            <w:tcW w:w="1479" w:type="dxa"/>
            <w:tcMar/>
            <w:vAlign w:val="center"/>
          </w:tcPr>
          <w:p w:rsidR="003969D4" w:rsidP="33692D9B" w:rsidRDefault="003969D4" w14:paraId="6698A95D" w14:textId="13ED5C0A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Mar/>
            <w:vAlign w:val="center"/>
          </w:tcPr>
          <w:p w:rsidR="003969D4" w:rsidP="00EF3F7A" w:rsidRDefault="003969D4" w14:paraId="09A640D6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Mar/>
            <w:vAlign w:val="center"/>
          </w:tcPr>
          <w:p w:rsidR="003969D4" w:rsidP="00EF3F7A" w:rsidRDefault="003969D4" w14:paraId="4A12025F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Mar/>
            <w:vAlign w:val="center"/>
          </w:tcPr>
          <w:p w:rsidR="003969D4" w:rsidP="554D5712" w:rsidRDefault="00E50EB4" w14:paraId="2FF1CBEE" w14:textId="64A12A1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628EBB45" w14:textId="77777777">
        <w:trPr/>
        <w:tc>
          <w:tcPr>
            <w:tcW w:w="1134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488016C7" w14:textId="016176F4">
            <w:pPr>
              <w:jc w:val="center"/>
              <w:rPr>
                <w:color w:val="auto"/>
              </w:rPr>
            </w:pPr>
            <w:r w:rsidRPr="554D5712" w:rsidR="554D5712">
              <w:rPr>
                <w:color w:val="auto"/>
              </w:rPr>
              <w:t>XI</w:t>
            </w:r>
          </w:p>
        </w:tc>
        <w:tc>
          <w:tcPr>
            <w:tcW w:w="1021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0D5920A7" w14:textId="0876CA6B">
            <w:pPr>
              <w:jc w:val="center"/>
              <w:rPr>
                <w:color w:val="auto"/>
              </w:rPr>
            </w:pPr>
            <w:r w:rsidRPr="554D5712" w:rsidR="554D5712">
              <w:rPr>
                <w:color w:val="auto"/>
              </w:rPr>
              <w:t>В10</w:t>
            </w:r>
          </w:p>
        </w:tc>
        <w:tc>
          <w:tcPr>
            <w:tcW w:w="1021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7B573B6A" w14:textId="7DB833ED">
            <w:pPr>
              <w:jc w:val="center"/>
            </w:pPr>
            <w:r w:rsidR="554D5712">
              <w:rPr/>
              <w:t>ТВ/ПВ</w:t>
            </w:r>
          </w:p>
        </w:tc>
        <w:tc>
          <w:tcPr>
            <w:tcW w:w="3056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2A32240F" w14:textId="716F533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54D5712" w:rsidR="554D5712">
              <w:rPr>
                <w:color w:val="auto"/>
              </w:rPr>
              <w:t>Пројектни план и GANNT дијраграми</w:t>
            </w:r>
          </w:p>
        </w:tc>
        <w:tc>
          <w:tcPr>
            <w:tcW w:w="1186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30D23CBA" w14:textId="62D52A23">
            <w:pPr>
              <w:pStyle w:val="Normal"/>
              <w:ind w:left="57"/>
              <w:jc w:val="center"/>
              <w:rPr>
                <w:color w:val="auto"/>
              </w:rPr>
            </w:pPr>
            <w:r w:rsidRPr="554D5712" w:rsidR="554D5712">
              <w:rPr>
                <w:color w:val="auto"/>
              </w:rPr>
              <w:t>Понедељак</w:t>
            </w:r>
          </w:p>
        </w:tc>
        <w:tc>
          <w:tcPr>
            <w:tcW w:w="1470" w:type="dxa"/>
            <w:shd w:val="clear" w:color="auto" w:fill="FFFFFF" w:themeFill="background1"/>
            <w:tcMar/>
            <w:vAlign w:val="center"/>
          </w:tcPr>
          <w:p w:rsidR="33692D9B" w:rsidP="554D5712" w:rsidRDefault="33692D9B" w14:paraId="63584132" w14:textId="513813A3">
            <w:pPr>
              <w:jc w:val="center"/>
              <w:rPr>
                <w:color w:val="auto"/>
              </w:rPr>
            </w:pPr>
            <w:r w:rsidRPr="554D5712" w:rsidR="554D5712">
              <w:rPr>
                <w:color w:val="auto"/>
              </w:rPr>
              <w:t>05.05.2025.</w:t>
            </w:r>
          </w:p>
        </w:tc>
        <w:tc>
          <w:tcPr>
            <w:tcW w:w="1479" w:type="dxa"/>
            <w:shd w:val="clear" w:color="auto" w:fill="FFFFFF" w:themeFill="background1"/>
            <w:tcMar/>
            <w:vAlign w:val="center"/>
          </w:tcPr>
          <w:p w:rsidR="554D5712" w:rsidP="554D5712" w:rsidRDefault="554D5712" w14:paraId="1E7BCCA0" w14:textId="13ED5C0A">
            <w:pPr>
              <w:pStyle w:val="Normal"/>
              <w:jc w:val="center"/>
            </w:pPr>
            <w:r w:rsidR="554D5712">
              <w:rPr/>
              <w:t>08:00-11:00</w:t>
            </w:r>
          </w:p>
        </w:tc>
        <w:tc>
          <w:tcPr>
            <w:tcW w:w="1394" w:type="dxa"/>
            <w:shd w:val="clear" w:color="auto" w:fill="FFFFFF" w:themeFill="background1"/>
            <w:tcMar/>
            <w:vAlign w:val="center"/>
          </w:tcPr>
          <w:p w:rsidR="554D5712" w:rsidP="554D5712" w:rsidRDefault="554D5712" w14:paraId="4A0AFFBF">
            <w:pPr>
              <w:jc w:val="center"/>
            </w:pPr>
            <w:r w:rsidRPr="554D5712" w:rsidR="554D5712"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shd w:val="clear" w:color="auto" w:fill="FFFFFF" w:themeFill="background1"/>
            <w:tcMar/>
            <w:vAlign w:val="center"/>
          </w:tcPr>
          <w:p w:rsidR="554D5712" w:rsidP="554D5712" w:rsidRDefault="554D5712" w14:paraId="627F39FC">
            <w:pPr>
              <w:jc w:val="center"/>
            </w:pPr>
            <w:r w:rsidR="554D5712">
              <w:rPr/>
              <w:t>2</w:t>
            </w:r>
          </w:p>
        </w:tc>
        <w:tc>
          <w:tcPr>
            <w:tcW w:w="2268" w:type="dxa"/>
            <w:shd w:val="clear" w:color="auto" w:fill="FFFFFF" w:themeFill="background1"/>
            <w:tcMar/>
            <w:vAlign w:val="center"/>
          </w:tcPr>
          <w:p w:rsidR="003969D4" w:rsidP="554D5712" w:rsidRDefault="00E50EB4" w14:paraId="2401DFE0" w14:textId="01650C1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color w:val="auto"/>
              </w:rPr>
            </w:pPr>
            <w:r w:rsidRPr="554D5712" w:rsidR="554D5712">
              <w:rPr>
                <w:color w:val="auto"/>
              </w:rPr>
              <w:t xml:space="preserve">Мр Драгана Прерадовић </w:t>
            </w:r>
            <w:r w:rsidRPr="554D5712" w:rsidR="554D5712">
              <w:rPr>
                <w:color w:val="auto"/>
              </w:rPr>
              <w:t>Куловац</w:t>
            </w:r>
          </w:p>
          <w:p w:rsidR="003969D4" w:rsidP="554D5712" w:rsidRDefault="00E50EB4" w14:paraId="19AED0D8" w14:textId="53545603">
            <w:pPr>
              <w:ind w:left="57" w:right="57"/>
              <w:rPr>
                <w:color w:val="auto"/>
              </w:rPr>
            </w:pPr>
          </w:p>
        </w:tc>
      </w:tr>
      <w:tr w:rsidR="003969D4" w:rsidTr="554D5712" w14:paraId="3C27E6C5" w14:textId="77777777">
        <w:trPr/>
        <w:tc>
          <w:tcPr>
            <w:tcW w:w="113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18B33261" w14:textId="77777777">
            <w:pPr>
              <w:jc w:val="center"/>
            </w:pPr>
            <w:r>
              <w:t>XII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2DA0690A" w14:textId="3233F2AD">
            <w:pPr>
              <w:jc w:val="center"/>
            </w:pPr>
            <w:r w:rsidR="554D5712">
              <w:rPr/>
              <w:t>В11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7DEA6824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24AA202C" w14:textId="3DE2351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554D5712">
              <w:rPr/>
              <w:t xml:space="preserve">Управљање </w:t>
            </w:r>
            <w:r w:rsidR="554D5712">
              <w:rPr/>
              <w:t>перформансама</w:t>
            </w:r>
            <w:r w:rsidR="554D5712">
              <w:rPr/>
              <w:t xml:space="preserve"> пројеката</w:t>
            </w:r>
          </w:p>
        </w:tc>
        <w:tc>
          <w:tcPr>
            <w:tcW w:w="118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2DA0EB76" w14:textId="139A6DD1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1175DF8B" w14:textId="3CCDB514">
            <w:pPr>
              <w:jc w:val="center"/>
            </w:pPr>
            <w:r w:rsidR="554D5712">
              <w:rPr/>
              <w:t>12.05.2025.</w:t>
            </w:r>
          </w:p>
        </w:tc>
        <w:tc>
          <w:tcPr>
            <w:tcW w:w="1479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720D8A85" w14:textId="48E402A6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0C8804E9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59310408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554D5712" w:rsidRDefault="00E50EB4" w14:paraId="4874993F" w14:textId="5D695CF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 xml:space="preserve">Мр Драгана Прерадовић </w:t>
            </w:r>
            <w:r w:rsidR="554D5712">
              <w:rPr/>
              <w:t>Куловац</w:t>
            </w:r>
          </w:p>
        </w:tc>
      </w:tr>
      <w:tr w:rsidR="003969D4" w:rsidTr="554D5712" w14:paraId="3107B61E" w14:textId="77777777">
        <w:trPr/>
        <w:tc>
          <w:tcPr>
            <w:tcW w:w="1134" w:type="dxa"/>
            <w:tcMar/>
            <w:vAlign w:val="center"/>
          </w:tcPr>
          <w:p w:rsidR="003969D4" w:rsidP="00EF3F7A" w:rsidRDefault="003969D4" w14:paraId="61CCE815" w14:textId="77777777">
            <w:pPr>
              <w:jc w:val="center"/>
            </w:pPr>
            <w:r>
              <w:lastRenderedPageBreak/>
              <w:t>XIII</w:t>
            </w:r>
          </w:p>
        </w:tc>
        <w:tc>
          <w:tcPr>
            <w:tcW w:w="1021" w:type="dxa"/>
            <w:tcMar/>
            <w:vAlign w:val="center"/>
          </w:tcPr>
          <w:p w:rsidR="003969D4" w:rsidP="00EF3F7A" w:rsidRDefault="003969D4" w14:paraId="0CF069A3" w14:textId="0A06AF57">
            <w:pPr>
              <w:jc w:val="center"/>
            </w:pPr>
            <w:r w:rsidR="554D5712">
              <w:rPr/>
              <w:t>В12</w:t>
            </w:r>
          </w:p>
        </w:tc>
        <w:tc>
          <w:tcPr>
            <w:tcW w:w="1021" w:type="dxa"/>
            <w:tcMar/>
          </w:tcPr>
          <w:p w:rsidR="003969D4" w:rsidP="00EF3F7A" w:rsidRDefault="003969D4" w14:paraId="7E115D4A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Mar/>
            <w:vAlign w:val="center"/>
          </w:tcPr>
          <w:p w:rsidR="003969D4" w:rsidP="33692D9B" w:rsidRDefault="003969D4" w14:paraId="7B34E03B" w14:textId="01F9DC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Алати за планирање пројеката</w:t>
            </w:r>
          </w:p>
        </w:tc>
        <w:tc>
          <w:tcPr>
            <w:tcW w:w="1186" w:type="dxa"/>
            <w:shd w:val="clear" w:color="auto" w:fill="auto"/>
            <w:tcMar/>
            <w:vAlign w:val="center"/>
          </w:tcPr>
          <w:p w:rsidR="003969D4" w:rsidP="33692D9B" w:rsidRDefault="003969D4" w14:paraId="368B3D7B" w14:textId="494326DF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shd w:val="clear" w:color="auto" w:fill="auto"/>
            <w:tcMar/>
            <w:vAlign w:val="center"/>
          </w:tcPr>
          <w:p w:rsidR="003969D4" w:rsidP="33692D9B" w:rsidRDefault="004553BA" w14:paraId="16C26FE1" w14:textId="2660A1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54D5712" w:rsidR="554D5712">
              <w:rPr>
                <w:lang w:val="en-US"/>
              </w:rPr>
              <w:t>19.05.2025.</w:t>
            </w:r>
          </w:p>
        </w:tc>
        <w:tc>
          <w:tcPr>
            <w:tcW w:w="1479" w:type="dxa"/>
            <w:shd w:val="clear" w:color="auto" w:fill="auto"/>
            <w:tcMar/>
          </w:tcPr>
          <w:p w:rsidR="003969D4" w:rsidP="33692D9B" w:rsidRDefault="003969D4" w14:paraId="3C4AB632" w14:textId="49721B3F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shd w:val="clear" w:color="auto" w:fill="auto"/>
            <w:tcMar/>
            <w:vAlign w:val="center"/>
          </w:tcPr>
          <w:p w:rsidR="003969D4" w:rsidP="00EF3F7A" w:rsidRDefault="003969D4" w14:paraId="193C837E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shd w:val="clear" w:color="auto" w:fill="auto"/>
            <w:tcMar/>
            <w:vAlign w:val="center"/>
          </w:tcPr>
          <w:p w:rsidR="003969D4" w:rsidP="00EF3F7A" w:rsidRDefault="003969D4" w14:paraId="418D3EC2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auto"/>
            <w:tcMar/>
            <w:vAlign w:val="center"/>
          </w:tcPr>
          <w:p w:rsidR="003969D4" w:rsidP="554D5712" w:rsidRDefault="00E50EB4" w14:paraId="62AD64FA" w14:textId="0F0666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 xml:space="preserve">Мр Драгана Прерадовић </w:t>
            </w:r>
            <w:r w:rsidR="554D5712">
              <w:rPr/>
              <w:t>Куловац</w:t>
            </w:r>
          </w:p>
        </w:tc>
      </w:tr>
      <w:tr w:rsidR="003969D4" w:rsidTr="554D5712" w14:paraId="3F04F484" w14:textId="77777777">
        <w:trPr/>
        <w:tc>
          <w:tcPr>
            <w:tcW w:w="1134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0FE27AF0" w14:textId="77777777">
            <w:pPr>
              <w:jc w:val="center"/>
            </w:pPr>
            <w:r>
              <w:t>XIV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00EF3F7A" w:rsidRDefault="003969D4" w14:paraId="7E92FB16" w14:textId="3828000B">
            <w:pPr>
              <w:jc w:val="center"/>
            </w:pPr>
            <w:r w:rsidR="554D5712">
              <w:rPr/>
              <w:t>В13</w:t>
            </w:r>
          </w:p>
        </w:tc>
        <w:tc>
          <w:tcPr>
            <w:tcW w:w="1021" w:type="dxa"/>
            <w:tcBorders>
              <w:bottom w:val="single" w:color="000000" w:themeColor="text1" w:sz="4" w:space="0"/>
            </w:tcBorders>
            <w:tcMar/>
          </w:tcPr>
          <w:p w:rsidR="003969D4" w:rsidP="00EF3F7A" w:rsidRDefault="003969D4" w14:paraId="67B77A25" w14:textId="77777777">
            <w:pPr>
              <w:jc w:val="center"/>
            </w:pPr>
            <w:r>
              <w:t>ТВ/ПВ</w:t>
            </w:r>
          </w:p>
        </w:tc>
        <w:tc>
          <w:tcPr>
            <w:tcW w:w="3056" w:type="dxa"/>
            <w:tcBorders>
              <w:bottom w:val="single" w:color="000000" w:themeColor="text1" w:sz="4" w:space="0"/>
            </w:tcBorders>
            <w:tcMar/>
            <w:vAlign w:val="center"/>
          </w:tcPr>
          <w:p w:rsidR="003969D4" w:rsidP="33692D9B" w:rsidRDefault="003969D4" w14:paraId="04D5C0BA" w14:textId="2C52EDD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left"/>
            </w:pPr>
            <w:r w:rsidR="33692D9B">
              <w:rPr/>
              <w:t>Алати за управљање комуникацијом</w:t>
            </w:r>
          </w:p>
        </w:tc>
        <w:tc>
          <w:tcPr>
            <w:tcW w:w="1186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3969D4" w:rsidP="33692D9B" w:rsidRDefault="003969D4" w14:paraId="174F4689" w14:textId="1996EE04">
            <w:pPr>
              <w:pStyle w:val="Normal"/>
              <w:ind w:left="57"/>
              <w:jc w:val="center"/>
            </w:pPr>
            <w:r w:rsidR="33692D9B">
              <w:rPr/>
              <w:t>Понедељак</w:t>
            </w:r>
          </w:p>
        </w:tc>
        <w:tc>
          <w:tcPr>
            <w:tcW w:w="1470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3969D4" w:rsidP="00EF3F7A" w:rsidRDefault="004553BA" w14:paraId="5751BAA1" w14:textId="05677B9E">
            <w:pPr>
              <w:jc w:val="center"/>
            </w:pPr>
            <w:r w:rsidRPr="554D5712" w:rsidR="554D5712">
              <w:rPr>
                <w:lang w:val="en-US"/>
              </w:rPr>
              <w:t>26.05.2025.</w:t>
            </w:r>
          </w:p>
        </w:tc>
        <w:tc>
          <w:tcPr>
            <w:tcW w:w="1479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3969D4" w:rsidP="33692D9B" w:rsidRDefault="003969D4" w14:paraId="7571898D" w14:textId="71414945">
            <w:pPr>
              <w:pStyle w:val="Normal"/>
              <w:jc w:val="center"/>
            </w:pPr>
            <w:r w:rsidR="33692D9B">
              <w:rPr/>
              <w:t>08:00-11:00</w:t>
            </w:r>
          </w:p>
        </w:tc>
        <w:tc>
          <w:tcPr>
            <w:tcW w:w="1394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3969D4" w:rsidP="00EF3F7A" w:rsidRDefault="003969D4" w14:paraId="1FB6E8FA" w14:textId="77777777">
            <w:pPr>
              <w:jc w:val="center"/>
            </w:pPr>
            <w:r>
              <w:rPr>
                <w:rFonts w:ascii="Cambria" w:hAnsi="Cambria" w:eastAsia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3969D4" w:rsidP="00EF3F7A" w:rsidRDefault="003969D4" w14:paraId="471470F2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="003969D4" w:rsidP="554D5712" w:rsidRDefault="00E50EB4" w14:paraId="763DE19B" w14:textId="5535FF32">
            <w:pPr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>Мр Драгана Прерадовић Куловац</w:t>
            </w:r>
          </w:p>
        </w:tc>
      </w:tr>
      <w:tr w:rsidR="003969D4" w:rsidTr="554D5712" w14:paraId="2D96DA42" w14:textId="77777777">
        <w:trPr/>
        <w:tc>
          <w:tcPr>
            <w:tcW w:w="1134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3C253383" w14:textId="77777777">
            <w:pPr>
              <w:jc w:val="center"/>
            </w:pPr>
            <w:r>
              <w:t>XV</w:t>
            </w:r>
          </w:p>
        </w:tc>
        <w:tc>
          <w:tcPr>
            <w:tcW w:w="1021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7A35EDF8" w14:textId="77777777">
            <w:pPr>
              <w:jc w:val="center"/>
            </w:pPr>
          </w:p>
        </w:tc>
        <w:tc>
          <w:tcPr>
            <w:tcW w:w="1021" w:type="dxa"/>
            <w:shd w:val="clear" w:color="auto" w:fill="F2F2F2" w:themeFill="background1" w:themeFillShade="F2"/>
            <w:tcMar/>
          </w:tcPr>
          <w:p w:rsidR="003969D4" w:rsidP="00EF3F7A" w:rsidRDefault="003969D4" w14:paraId="01F74AF1" w14:textId="77777777">
            <w:pPr>
              <w:jc w:val="center"/>
            </w:pPr>
          </w:p>
        </w:tc>
        <w:tc>
          <w:tcPr>
            <w:tcW w:w="3056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0702BF2B" w14:textId="77777777">
            <w:r>
              <w:t xml:space="preserve">Други колоквијум </w:t>
            </w:r>
          </w:p>
        </w:tc>
        <w:tc>
          <w:tcPr>
            <w:tcW w:w="1186" w:type="dxa"/>
            <w:shd w:val="clear" w:color="auto" w:fill="F2F2F2" w:themeFill="background1" w:themeFillShade="F2"/>
            <w:tcMar/>
            <w:vAlign w:val="center"/>
          </w:tcPr>
          <w:p w:rsidR="003969D4" w:rsidP="554D5712" w:rsidRDefault="003969D4" w14:paraId="0F6C9045" w14:textId="7D96F9A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57" w:right="0"/>
              <w:jc w:val="center"/>
            </w:pPr>
            <w:r w:rsidR="554D5712">
              <w:rPr/>
              <w:t>Сриједа</w:t>
            </w:r>
          </w:p>
        </w:tc>
        <w:tc>
          <w:tcPr>
            <w:tcW w:w="1470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4553BA" w14:paraId="52E761A6" w14:textId="231C3063">
            <w:pPr>
              <w:jc w:val="center"/>
            </w:pPr>
            <w:r w:rsidRPr="554D5712" w:rsidR="554D5712">
              <w:rPr>
                <w:lang w:val="en-US"/>
              </w:rPr>
              <w:t>04</w:t>
            </w:r>
            <w:r w:rsidR="554D5712">
              <w:rPr/>
              <w:t>.06.2025.</w:t>
            </w:r>
          </w:p>
        </w:tc>
        <w:tc>
          <w:tcPr>
            <w:tcW w:w="1479" w:type="dxa"/>
            <w:shd w:val="clear" w:color="auto" w:fill="F2F2F2" w:themeFill="background1" w:themeFillShade="F2"/>
            <w:tcMar/>
          </w:tcPr>
          <w:p w:rsidR="003969D4" w:rsidP="554D5712" w:rsidRDefault="003969D4" w14:paraId="119A0FE9" w14:textId="41CD7F83">
            <w:pPr>
              <w:pStyle w:val="Normal"/>
              <w:jc w:val="center"/>
              <w:rPr>
                <w:lang w:val="en-US"/>
              </w:rPr>
            </w:pPr>
            <w:r w:rsidRPr="554D5712" w:rsidR="554D5712">
              <w:rPr>
                <w:lang w:val="en-US"/>
              </w:rPr>
              <w:t>11:00-12:00</w:t>
            </w:r>
          </w:p>
        </w:tc>
        <w:tc>
          <w:tcPr>
            <w:tcW w:w="1394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5E611D55" w14:textId="77777777">
            <w:pPr>
              <w:ind w:left="57" w:right="57"/>
              <w:jc w:val="center"/>
            </w:pPr>
            <w:r>
              <w:t>КСР</w:t>
            </w:r>
          </w:p>
        </w:tc>
        <w:tc>
          <w:tcPr>
            <w:tcW w:w="516" w:type="dxa"/>
            <w:shd w:val="clear" w:color="auto" w:fill="F2F2F2" w:themeFill="background1" w:themeFillShade="F2"/>
            <w:tcMar/>
            <w:vAlign w:val="center"/>
          </w:tcPr>
          <w:p w:rsidR="003969D4" w:rsidP="00EF3F7A" w:rsidRDefault="003969D4" w14:paraId="4EAF2EDA" w14:textId="77777777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2F2F2" w:themeFill="background1" w:themeFillShade="F2"/>
            <w:tcMar/>
            <w:vAlign w:val="center"/>
          </w:tcPr>
          <w:p w:rsidRPr="007E25CE" w:rsidR="003969D4" w:rsidP="554D5712" w:rsidRDefault="003969D4" w14:paraId="31A54D65" w14:textId="22AA71F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554D5712">
              <w:rPr/>
              <w:t xml:space="preserve">Мр Драгана Прерадовић </w:t>
            </w:r>
            <w:r w:rsidR="554D5712">
              <w:rPr/>
              <w:t>Куловац</w:t>
            </w:r>
          </w:p>
        </w:tc>
      </w:tr>
    </w:tbl>
    <w:p w:rsidR="003969D4" w:rsidP="003969D4" w:rsidRDefault="003969D4" w14:paraId="0F3FE328" w14:textId="77777777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:rsidR="0097268F" w:rsidRDefault="0097268F" w14:paraId="04106B82" w14:textId="77777777">
      <w:pPr>
        <w:spacing w:before="80"/>
        <w:rPr>
          <w:sz w:val="20"/>
          <w:szCs w:val="20"/>
        </w:rPr>
      </w:pPr>
    </w:p>
    <w:p w:rsidR="0097268F" w:rsidRDefault="0097268F" w14:paraId="04106B83" w14:textId="77777777">
      <w:pPr>
        <w:spacing w:before="80"/>
        <w:rPr>
          <w:sz w:val="20"/>
          <w:szCs w:val="20"/>
        </w:rPr>
      </w:pPr>
    </w:p>
    <w:p w:rsidR="0097268F" w:rsidRDefault="0097268F" w14:paraId="04106B84" w14:textId="77777777">
      <w:pPr>
        <w:spacing w:before="80"/>
        <w:rPr>
          <w:sz w:val="20"/>
          <w:szCs w:val="20"/>
        </w:rPr>
      </w:pPr>
    </w:p>
    <w:p w:rsidR="0097268F" w:rsidRDefault="0097268F" w14:paraId="04106B85" w14:textId="77777777">
      <w:pPr>
        <w:spacing w:before="80"/>
        <w:rPr>
          <w:sz w:val="20"/>
          <w:szCs w:val="20"/>
        </w:rPr>
      </w:pPr>
    </w:p>
    <w:p w:rsidR="0097268F" w:rsidRDefault="0097268F" w14:paraId="04106B86" w14:textId="77777777">
      <w:pPr>
        <w:spacing w:before="80"/>
        <w:rPr>
          <w:sz w:val="20"/>
          <w:szCs w:val="20"/>
        </w:rPr>
      </w:pPr>
    </w:p>
    <w:p w:rsidR="0097268F" w:rsidRDefault="0097268F" w14:paraId="04106B87" w14:textId="77777777">
      <w:pPr>
        <w:spacing w:before="80"/>
        <w:rPr>
          <w:sz w:val="20"/>
          <w:szCs w:val="20"/>
        </w:rPr>
      </w:pPr>
    </w:p>
    <w:p w:rsidR="0097268F" w:rsidRDefault="0097268F" w14:paraId="04106B88" w14:textId="77777777">
      <w:pPr>
        <w:spacing w:before="80"/>
        <w:rPr>
          <w:sz w:val="20"/>
          <w:szCs w:val="20"/>
        </w:rPr>
      </w:pPr>
    </w:p>
    <w:p w:rsidR="0097268F" w:rsidRDefault="0097268F" w14:paraId="04106B89" w14:textId="77777777">
      <w:pPr>
        <w:spacing w:before="80"/>
        <w:rPr>
          <w:sz w:val="20"/>
          <w:szCs w:val="20"/>
        </w:rPr>
      </w:pPr>
    </w:p>
    <w:p w:rsidR="0097268F" w:rsidP="554D5712" w:rsidRDefault="0097268F" w14:paraId="04106B8D" w14:textId="00EB46B5">
      <w:pPr>
        <w:pStyle w:val="Normal"/>
        <w:spacing w:before="80"/>
        <w:rPr>
          <w:sz w:val="20"/>
          <w:szCs w:val="20"/>
        </w:rPr>
      </w:pPr>
    </w:p>
    <w:p w:rsidR="0097268F" w:rsidRDefault="0097268F" w14:paraId="04106B8E" w14:textId="77777777"/>
    <w:p w:rsidR="0097268F" w:rsidRDefault="007E25CE" w14:paraId="04106C45" w14:textId="77777777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:rsidR="0097268F" w:rsidRDefault="007E25CE" w14:paraId="04106C46" w14:textId="6E26221A">
      <w:pPr>
        <w:spacing w:before="120"/>
        <w:ind w:left="10800" w:firstLine="720"/>
      </w:pPr>
      <w:r>
        <w:t xml:space="preserve">Проф.др </w:t>
      </w:r>
      <w:r w:rsidR="00F54AAD">
        <w:rPr>
          <w:lang w:val="sr-Cyrl-RS"/>
        </w:rPr>
        <w:t>Весна Алексић</w:t>
      </w:r>
      <w:r>
        <w:t xml:space="preserve"> </w:t>
      </w:r>
    </w:p>
    <w:p w:rsidR="0097268F" w:rsidRDefault="0097268F" w14:paraId="04106C47" w14:textId="77777777">
      <w:pPr>
        <w:spacing w:before="120"/>
      </w:pPr>
    </w:p>
    <w:sectPr w:rsidR="0097268F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AF7"/>
    <w:multiLevelType w:val="multilevel"/>
    <w:tmpl w:val="BE206396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hAnsi="Noto Sans Symbols" w:eastAsia="Noto Sans Symbols" w:cs="Noto Sans Symbols"/>
      </w:rPr>
    </w:lvl>
  </w:abstractNum>
  <w:num w:numId="1" w16cid:durableId="89118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p14">
  <w:zoom w:percent="16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8F"/>
    <w:rsid w:val="00027C17"/>
    <w:rsid w:val="000759DE"/>
    <w:rsid w:val="00134057"/>
    <w:rsid w:val="00167AE9"/>
    <w:rsid w:val="003969D4"/>
    <w:rsid w:val="004553BA"/>
    <w:rsid w:val="004F60CC"/>
    <w:rsid w:val="00687486"/>
    <w:rsid w:val="006E7377"/>
    <w:rsid w:val="0074674C"/>
    <w:rsid w:val="007E25CE"/>
    <w:rsid w:val="00800BF5"/>
    <w:rsid w:val="009276E0"/>
    <w:rsid w:val="0097268F"/>
    <w:rsid w:val="00DB23FA"/>
    <w:rsid w:val="00E4242A"/>
    <w:rsid w:val="00E50EB4"/>
    <w:rsid w:val="00E90290"/>
    <w:rsid w:val="00F54AAD"/>
    <w:rsid w:val="00F929E7"/>
    <w:rsid w:val="1D31A4FC"/>
    <w:rsid w:val="2DB762F6"/>
    <w:rsid w:val="33692D9B"/>
    <w:rsid w:val="554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B762F6"/>
  <w15:docId w15:val="{E91EF6D2-2A4E-4B29-A076-313B850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p14">
  <w:docDefaults>
    <w:rPrDefault>
      <w:rPr>
        <w:rFonts w:ascii="Times New Roman" w:hAnsi="Times New Roman" w:eastAsia="Times New Roman" w:cs="Times New Roman"/>
        <w:sz w:val="24"/>
        <w:szCs w:val="24"/>
        <w:lang w:val="sr-Cyrl-B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023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wdgCol6tfFxfh+NAACZvoIVDw==">AMUW2mXhYkbg7TsGTFTprwrbdje6Ngk/OC+vPlFrIqWXnEiBdl2L7kvdKWMJzLGONCjCjJJWoGlCW5OV4J6GUcHDFAtz4tHXq9l5XiA4hw5skpvciC5zPMg=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Boris Todorović</dc:creator>
  <lastModifiedBy>Boris Todorović</lastModifiedBy>
  <revision>23</revision>
  <dcterms:created xsi:type="dcterms:W3CDTF">2024-02-26T07:33:18.6079980Z</dcterms:created>
  <dcterms:modified xsi:type="dcterms:W3CDTF">2025-02-14T11:08:35.7675378Z</dcterms:modified>
</coreProperties>
</file>